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812B5" w14:textId="5532CD01" w:rsidR="00647C56" w:rsidRDefault="00D9299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FBF7B2" wp14:editId="2CE30CA0">
                <wp:simplePos x="0" y="0"/>
                <wp:positionH relativeFrom="margin">
                  <wp:posOffset>2743200</wp:posOffset>
                </wp:positionH>
                <wp:positionV relativeFrom="paragraph">
                  <wp:posOffset>647701</wp:posOffset>
                </wp:positionV>
                <wp:extent cx="3390900" cy="150495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FB9FD" w14:textId="77777777" w:rsidR="00107895" w:rsidRDefault="00E41656" w:rsidP="00CE1AF5">
                            <w:pPr>
                              <w:spacing w:after="0" w:line="240" w:lineRule="auto"/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 xml:space="preserve">Maths </w:t>
                            </w:r>
                          </w:p>
                          <w:p w14:paraId="4FBDC766" w14:textId="1D682D6B" w:rsidR="00CD787D" w:rsidRPr="00D92990" w:rsidRDefault="00E41656" w:rsidP="00D92990">
                            <w:pPr>
                              <w:spacing w:after="0" w:line="240" w:lineRule="auto"/>
                              <w:jc w:val="both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This </w:t>
                            </w:r>
                            <w:r w:rsidR="00107895"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half </w:t>
                            </w:r>
                            <w:r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term </w:t>
                            </w:r>
                            <w:r w:rsidR="00CD787D"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will </w:t>
                            </w:r>
                            <w:r w:rsidR="00107895"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continue to </w:t>
                            </w:r>
                            <w:r w:rsidR="00CD787D"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explore </w:t>
                            </w:r>
                            <w:r w:rsidR="00CE1AF5"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formal written Fluency, Multiplication and Division Facts (Times Tables) &amp; </w:t>
                            </w:r>
                            <w:r w:rsidR="003E64ED"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Year 5 - </w:t>
                            </w:r>
                            <w:r w:rsidR="00CE1AF5"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Formal Written Method for Multiplication &amp; Short Division, Fractions: </w:t>
                            </w:r>
                            <w:r w:rsidR="003E64ED"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Equivalent, </w:t>
                            </w:r>
                            <w:r w:rsidR="00CE1AF5"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Compare and Order, Adding and Subtracting </w:t>
                            </w:r>
                            <w:r w:rsidR="003E64ED"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>as well as Factor Pairs and</w:t>
                            </w:r>
                            <w:r w:rsidR="00CE1AF5"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 Pro</w:t>
                            </w:r>
                            <w:r w:rsidR="00107895"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>blem Solving, i</w:t>
                            </w:r>
                            <w:r w:rsidR="00CE1AF5"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>ncluding Measures, Perimeter</w:t>
                            </w:r>
                            <w:r w:rsidR="00D92990">
                              <w:rPr>
                                <w:rFonts w:ascii="Twinkl Cursive Looped" w:hAnsi="Twinkl Cursive Looped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BF7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51pt;width:267pt;height:1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" strokecolor="yellow" strokeweight="2.25pt">
                <v:textbox>
                  <w:txbxContent>
                    <w:p w14:paraId="0CFFB9FD" w14:textId="77777777" w:rsidR="00107895" w:rsidRDefault="00E41656" w:rsidP="00CE1AF5">
                      <w:pPr>
                        <w:spacing w:after="0" w:line="240" w:lineRule="auto"/>
                        <w:rPr>
                          <w:rFonts w:ascii="Twinkl Cursive Looped Thin" w:hAnsi="Twinkl Cursive Looped Thin"/>
                          <w:b/>
                          <w:bCs/>
                        </w:rPr>
                      </w:pPr>
                      <w:r>
                        <w:rPr>
                          <w:rFonts w:ascii="Twinkl Cursive Looped Thin" w:hAnsi="Twinkl Cursive Looped Thin"/>
                          <w:b/>
                          <w:bCs/>
                        </w:rPr>
                        <w:t xml:space="preserve">Maths </w:t>
                      </w:r>
                    </w:p>
                    <w:p w14:paraId="4FBDC766" w14:textId="1D682D6B" w:rsidR="00CD787D" w:rsidRPr="00D92990" w:rsidRDefault="00E41656" w:rsidP="00D92990">
                      <w:pPr>
                        <w:spacing w:after="0" w:line="240" w:lineRule="auto"/>
                        <w:jc w:val="both"/>
                        <w:rPr>
                          <w:rFonts w:ascii="Twinkl Cursive Looped" w:hAnsi="Twinkl Cursive Looped"/>
                          <w:bCs/>
                        </w:rPr>
                      </w:pPr>
                      <w:r w:rsidRPr="00D92990">
                        <w:rPr>
                          <w:rFonts w:ascii="Twinkl Cursive Looped" w:hAnsi="Twinkl Cursive Looped"/>
                          <w:bCs/>
                        </w:rPr>
                        <w:t xml:space="preserve">This </w:t>
                      </w:r>
                      <w:r w:rsidR="00107895" w:rsidRPr="00D92990">
                        <w:rPr>
                          <w:rFonts w:ascii="Twinkl Cursive Looped" w:hAnsi="Twinkl Cursive Looped"/>
                          <w:bCs/>
                        </w:rPr>
                        <w:t xml:space="preserve">half </w:t>
                      </w:r>
                      <w:r w:rsidRPr="00D92990">
                        <w:rPr>
                          <w:rFonts w:ascii="Twinkl Cursive Looped" w:hAnsi="Twinkl Cursive Looped"/>
                          <w:bCs/>
                        </w:rPr>
                        <w:t xml:space="preserve">term </w:t>
                      </w:r>
                      <w:r w:rsidR="00CD787D" w:rsidRPr="00D92990">
                        <w:rPr>
                          <w:rFonts w:ascii="Twinkl Cursive Looped" w:hAnsi="Twinkl Cursive Looped"/>
                          <w:bCs/>
                        </w:rPr>
                        <w:t xml:space="preserve">will </w:t>
                      </w:r>
                      <w:r w:rsidR="00107895" w:rsidRPr="00D92990">
                        <w:rPr>
                          <w:rFonts w:ascii="Twinkl Cursive Looped" w:hAnsi="Twinkl Cursive Looped"/>
                          <w:bCs/>
                        </w:rPr>
                        <w:t xml:space="preserve">continue to </w:t>
                      </w:r>
                      <w:r w:rsidR="00CD787D" w:rsidRPr="00D92990">
                        <w:rPr>
                          <w:rFonts w:ascii="Twinkl Cursive Looped" w:hAnsi="Twinkl Cursive Looped"/>
                          <w:bCs/>
                        </w:rPr>
                        <w:t xml:space="preserve">explore </w:t>
                      </w:r>
                      <w:r w:rsidR="00CE1AF5" w:rsidRPr="00D92990">
                        <w:rPr>
                          <w:rFonts w:ascii="Twinkl Cursive Looped" w:hAnsi="Twinkl Cursive Looped"/>
                          <w:bCs/>
                        </w:rPr>
                        <w:t xml:space="preserve">formal written Fluency, Multiplication and Division Facts (Times Tables) &amp; </w:t>
                      </w:r>
                      <w:r w:rsidR="003E64ED" w:rsidRPr="00D92990">
                        <w:rPr>
                          <w:rFonts w:ascii="Twinkl Cursive Looped" w:hAnsi="Twinkl Cursive Looped"/>
                          <w:bCs/>
                        </w:rPr>
                        <w:t xml:space="preserve">Year 5 - </w:t>
                      </w:r>
                      <w:r w:rsidR="00CE1AF5" w:rsidRPr="00D92990">
                        <w:rPr>
                          <w:rFonts w:ascii="Twinkl Cursive Looped" w:hAnsi="Twinkl Cursive Looped"/>
                          <w:bCs/>
                        </w:rPr>
                        <w:t xml:space="preserve">Formal Written Method for Multiplication &amp; Short Division, Fractions: </w:t>
                      </w:r>
                      <w:r w:rsidR="003E64ED" w:rsidRPr="00D92990">
                        <w:rPr>
                          <w:rFonts w:ascii="Twinkl Cursive Looped" w:hAnsi="Twinkl Cursive Looped"/>
                          <w:bCs/>
                        </w:rPr>
                        <w:t xml:space="preserve">Equivalent, </w:t>
                      </w:r>
                      <w:r w:rsidR="00CE1AF5" w:rsidRPr="00D92990">
                        <w:rPr>
                          <w:rFonts w:ascii="Twinkl Cursive Looped" w:hAnsi="Twinkl Cursive Looped"/>
                          <w:bCs/>
                        </w:rPr>
                        <w:t xml:space="preserve">Compare and Order, Adding and Subtracting </w:t>
                      </w:r>
                      <w:r w:rsidR="003E64ED" w:rsidRPr="00D92990">
                        <w:rPr>
                          <w:rFonts w:ascii="Twinkl Cursive Looped" w:hAnsi="Twinkl Cursive Looped"/>
                          <w:bCs/>
                        </w:rPr>
                        <w:t>as well as Factor Pairs and</w:t>
                      </w:r>
                      <w:r w:rsidR="00CE1AF5" w:rsidRPr="00D92990">
                        <w:rPr>
                          <w:rFonts w:ascii="Twinkl Cursive Looped" w:hAnsi="Twinkl Cursive Looped"/>
                          <w:bCs/>
                        </w:rPr>
                        <w:t xml:space="preserve"> Pro</w:t>
                      </w:r>
                      <w:r w:rsidR="00107895" w:rsidRPr="00D92990">
                        <w:rPr>
                          <w:rFonts w:ascii="Twinkl Cursive Looped" w:hAnsi="Twinkl Cursive Looped"/>
                          <w:bCs/>
                        </w:rPr>
                        <w:t>blem Solving, i</w:t>
                      </w:r>
                      <w:r w:rsidR="00CE1AF5" w:rsidRPr="00D92990">
                        <w:rPr>
                          <w:rFonts w:ascii="Twinkl Cursive Looped" w:hAnsi="Twinkl Cursive Looped"/>
                          <w:bCs/>
                        </w:rPr>
                        <w:t>ncluding Measures, Perimeter</w:t>
                      </w:r>
                      <w:r w:rsidR="00D92990">
                        <w:rPr>
                          <w:rFonts w:ascii="Twinkl Cursive Looped" w:hAnsi="Twinkl Cursive Looped"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6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4B083E" wp14:editId="6FE1A2C7">
                <wp:simplePos x="0" y="0"/>
                <wp:positionH relativeFrom="column">
                  <wp:posOffset>2724150</wp:posOffset>
                </wp:positionH>
                <wp:positionV relativeFrom="paragraph">
                  <wp:posOffset>4295775</wp:posOffset>
                </wp:positionV>
                <wp:extent cx="3438525" cy="2019300"/>
                <wp:effectExtent l="19050" t="1905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9FF33"/>
                          </a:solidFill>
                        </a:ln>
                      </wps:spPr>
                      <wps:txbx>
                        <w:txbxContent>
                          <w:p w14:paraId="7C7EEF2C" w14:textId="77777777" w:rsidR="001A6761" w:rsidRDefault="00161DF1" w:rsidP="00107895">
                            <w:pPr>
                              <w:spacing w:after="0"/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>Science</w:t>
                            </w:r>
                            <w:r w:rsidR="00CE1AF5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5D4B839C" w14:textId="1D698A05" w:rsidR="00280EB0" w:rsidRDefault="00353285" w:rsidP="00D92990">
                            <w:pPr>
                              <w:spacing w:after="0"/>
                              <w:jc w:val="both"/>
                              <w:rPr>
                                <w:rFonts w:ascii="Twinkl Cursive Looped Thin" w:hAnsi="Twinkl Cursive Looped Thin"/>
                                <w:b/>
                                <w:bCs/>
                                <w:u w:val="single"/>
                              </w:rPr>
                            </w:pPr>
                            <w:r w:rsidRPr="00353285">
                              <w:rPr>
                                <w:rFonts w:ascii="Twinkl Cursive Looped Thin" w:hAnsi="Twinkl Cursive Looped Thin"/>
                                <w:b/>
                                <w:bCs/>
                                <w:u w:val="single"/>
                              </w:rPr>
                              <w:t xml:space="preserve">Materials: </w:t>
                            </w:r>
                            <w:r w:rsidR="001A6761">
                              <w:rPr>
                                <w:rFonts w:ascii="Twinkl Cursive Looped Thin" w:hAnsi="Twinkl Cursive Looped Thin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353285">
                              <w:rPr>
                                <w:rFonts w:ascii="Twinkl Cursive Looped Thin" w:hAnsi="Twinkl Cursive Looped Thin"/>
                                <w:b/>
                                <w:bCs/>
                                <w:u w:val="single"/>
                              </w:rPr>
                              <w:t>Properties and changes:</w:t>
                            </w:r>
                            <w:r w:rsidR="003E64ED">
                              <w:rPr>
                                <w:rFonts w:ascii="Twinkl Cursive Looped Thin" w:hAnsi="Twinkl Cursive Looped Thin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6844BEF9" w14:textId="77777777" w:rsidR="001A6761" w:rsidRDefault="001A6761" w:rsidP="00D92990">
                            <w:pPr>
                              <w:spacing w:after="0"/>
                              <w:jc w:val="both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We </w:t>
                            </w:r>
                            <w:r w:rsidR="00353285" w:rsidRPr="001A6761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will be </w:t>
                            </w:r>
                            <w:r w:rsidR="00107895" w:rsidRPr="001A6761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broadening </w:t>
                            </w:r>
                            <w:r>
                              <w:rPr>
                                <w:rFonts w:ascii="Twinkl Cursive Looped" w:hAnsi="Twinkl Cursive Looped"/>
                                <w:bCs/>
                              </w:rPr>
                              <w:t>our</w:t>
                            </w:r>
                            <w:r w:rsidR="00107895" w:rsidRPr="001A6761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 experience of the properties of materials: investigating hardness, transparency and conductivity and consider how these properties influence the uses of materials.</w:t>
                            </w:r>
                          </w:p>
                          <w:p w14:paraId="5413A87F" w14:textId="77777777" w:rsidR="001A6761" w:rsidRDefault="001A6761" w:rsidP="00D92990">
                            <w:pPr>
                              <w:spacing w:after="0"/>
                              <w:jc w:val="both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</w:p>
                          <w:p w14:paraId="42C4DFD3" w14:textId="1133FD29" w:rsidR="00361521" w:rsidRPr="001A6761" w:rsidRDefault="001A6761" w:rsidP="00D92990">
                            <w:pPr>
                              <w:spacing w:after="0"/>
                              <w:jc w:val="both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Cs/>
                              </w:rPr>
                              <w:t>We</w:t>
                            </w:r>
                            <w:r w:rsidR="00107895" w:rsidRPr="001A6761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 will </w:t>
                            </w:r>
                            <w:r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also </w:t>
                            </w:r>
                            <w:r w:rsidR="00107895" w:rsidRPr="001A6761">
                              <w:rPr>
                                <w:rFonts w:ascii="Twinkl Cursive Looped" w:hAnsi="Twinkl Cursive Looped"/>
                                <w:bCs/>
                              </w:rPr>
                              <w:t>explore reversible and irreversible changes.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B083E" id="Text Box 12" o:spid="_x0000_s1027" type="#_x0000_t202" style="position:absolute;margin-left:214.5pt;margin-top:338.25pt;width:270.75pt;height:15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" fillcolor="white [3201]" strokecolor="#9f3" strokeweight="2.25pt">
                <v:textbox>
                  <w:txbxContent>
                    <w:p w14:paraId="7C7EEF2C" w14:textId="77777777" w:rsidR="001A6761" w:rsidRDefault="00161DF1" w:rsidP="00107895">
                      <w:pPr>
                        <w:spacing w:after="0"/>
                        <w:rPr>
                          <w:rFonts w:ascii="Twinkl Cursive Looped Thin" w:hAnsi="Twinkl Cursive Looped Thin"/>
                          <w:b/>
                          <w:bCs/>
                        </w:rPr>
                      </w:pPr>
                      <w:r>
                        <w:rPr>
                          <w:rFonts w:ascii="Twinkl Cursive Looped Thin" w:hAnsi="Twinkl Cursive Looped Thin"/>
                          <w:b/>
                          <w:bCs/>
                        </w:rPr>
                        <w:t>Science</w:t>
                      </w:r>
                      <w:r w:rsidR="00CE1AF5">
                        <w:rPr>
                          <w:rFonts w:ascii="Twinkl Cursive Looped Thin" w:hAnsi="Twinkl Cursive Looped Thin"/>
                          <w:b/>
                          <w:bCs/>
                        </w:rPr>
                        <w:t xml:space="preserve">: </w:t>
                      </w:r>
                    </w:p>
                    <w:p w14:paraId="5D4B839C" w14:textId="1D698A05" w:rsidR="00280EB0" w:rsidRDefault="00353285" w:rsidP="00D92990">
                      <w:pPr>
                        <w:spacing w:after="0"/>
                        <w:jc w:val="both"/>
                        <w:rPr>
                          <w:rFonts w:ascii="Twinkl Cursive Looped Thin" w:hAnsi="Twinkl Cursive Looped Thin"/>
                          <w:b/>
                          <w:bCs/>
                          <w:u w:val="single"/>
                        </w:rPr>
                      </w:pPr>
                      <w:r w:rsidRPr="00353285">
                        <w:rPr>
                          <w:rFonts w:ascii="Twinkl Cursive Looped Thin" w:hAnsi="Twinkl Cursive Looped Thin"/>
                          <w:b/>
                          <w:bCs/>
                          <w:u w:val="single"/>
                        </w:rPr>
                        <w:t xml:space="preserve">Materials: </w:t>
                      </w:r>
                      <w:r w:rsidR="001A6761">
                        <w:rPr>
                          <w:rFonts w:ascii="Twinkl Cursive Looped Thin" w:hAnsi="Twinkl Cursive Looped Thin"/>
                          <w:b/>
                          <w:bCs/>
                          <w:u w:val="single"/>
                        </w:rPr>
                        <w:t xml:space="preserve"> </w:t>
                      </w:r>
                      <w:r w:rsidRPr="00353285">
                        <w:rPr>
                          <w:rFonts w:ascii="Twinkl Cursive Looped Thin" w:hAnsi="Twinkl Cursive Looped Thin"/>
                          <w:b/>
                          <w:bCs/>
                          <w:u w:val="single"/>
                        </w:rPr>
                        <w:t>Properties and changes:</w:t>
                      </w:r>
                      <w:r w:rsidR="003E64ED">
                        <w:rPr>
                          <w:rFonts w:ascii="Twinkl Cursive Looped Thin" w:hAnsi="Twinkl Cursive Looped Thin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6844BEF9" w14:textId="77777777" w:rsidR="001A6761" w:rsidRDefault="001A6761" w:rsidP="00D92990">
                      <w:pPr>
                        <w:spacing w:after="0"/>
                        <w:jc w:val="both"/>
                        <w:rPr>
                          <w:rFonts w:ascii="Twinkl Cursive Looped" w:hAnsi="Twinkl Cursive Looped"/>
                          <w:bCs/>
                        </w:rPr>
                      </w:pPr>
                      <w:r>
                        <w:rPr>
                          <w:rFonts w:ascii="Twinkl Cursive Looped" w:hAnsi="Twinkl Cursive Looped"/>
                          <w:bCs/>
                        </w:rPr>
                        <w:t xml:space="preserve">We </w:t>
                      </w:r>
                      <w:r w:rsidR="00353285" w:rsidRPr="001A6761">
                        <w:rPr>
                          <w:rFonts w:ascii="Twinkl Cursive Looped" w:hAnsi="Twinkl Cursive Looped"/>
                          <w:bCs/>
                        </w:rPr>
                        <w:t xml:space="preserve">will be </w:t>
                      </w:r>
                      <w:r w:rsidR="00107895" w:rsidRPr="001A6761">
                        <w:rPr>
                          <w:rFonts w:ascii="Twinkl Cursive Looped" w:hAnsi="Twinkl Cursive Looped"/>
                          <w:bCs/>
                        </w:rPr>
                        <w:t xml:space="preserve">broadening </w:t>
                      </w:r>
                      <w:r>
                        <w:rPr>
                          <w:rFonts w:ascii="Twinkl Cursive Looped" w:hAnsi="Twinkl Cursive Looped"/>
                          <w:bCs/>
                        </w:rPr>
                        <w:t>our</w:t>
                      </w:r>
                      <w:r w:rsidR="00107895" w:rsidRPr="001A6761">
                        <w:rPr>
                          <w:rFonts w:ascii="Twinkl Cursive Looped" w:hAnsi="Twinkl Cursive Looped"/>
                          <w:bCs/>
                        </w:rPr>
                        <w:t xml:space="preserve"> experience of the properties of materials: investigating hardness, transparency and conductivity and consider how these properties influence the uses of materials.</w:t>
                      </w:r>
                    </w:p>
                    <w:p w14:paraId="5413A87F" w14:textId="77777777" w:rsidR="001A6761" w:rsidRDefault="001A6761" w:rsidP="00D92990">
                      <w:pPr>
                        <w:spacing w:after="0"/>
                        <w:jc w:val="both"/>
                        <w:rPr>
                          <w:rFonts w:ascii="Twinkl Cursive Looped" w:hAnsi="Twinkl Cursive Looped"/>
                          <w:bCs/>
                        </w:rPr>
                      </w:pPr>
                    </w:p>
                    <w:p w14:paraId="42C4DFD3" w14:textId="1133FD29" w:rsidR="00361521" w:rsidRPr="001A6761" w:rsidRDefault="001A6761" w:rsidP="00D92990">
                      <w:pPr>
                        <w:spacing w:after="0"/>
                        <w:jc w:val="both"/>
                        <w:rPr>
                          <w:rFonts w:ascii="Twinkl Cursive Looped" w:hAnsi="Twinkl Cursive Looped"/>
                          <w:bCs/>
                        </w:rPr>
                      </w:pPr>
                      <w:r>
                        <w:rPr>
                          <w:rFonts w:ascii="Twinkl Cursive Looped" w:hAnsi="Twinkl Cursive Looped"/>
                          <w:bCs/>
                        </w:rPr>
                        <w:t>We</w:t>
                      </w:r>
                      <w:r w:rsidR="00107895" w:rsidRPr="001A6761">
                        <w:rPr>
                          <w:rFonts w:ascii="Twinkl Cursive Looped" w:hAnsi="Twinkl Cursive Looped"/>
                          <w:bCs/>
                        </w:rPr>
                        <w:t xml:space="preserve"> will </w:t>
                      </w:r>
                      <w:r>
                        <w:rPr>
                          <w:rFonts w:ascii="Twinkl Cursive Looped" w:hAnsi="Twinkl Cursive Looped"/>
                          <w:bCs/>
                        </w:rPr>
                        <w:t xml:space="preserve">also </w:t>
                      </w:r>
                      <w:r w:rsidR="00107895" w:rsidRPr="001A6761">
                        <w:rPr>
                          <w:rFonts w:ascii="Twinkl Cursive Looped" w:hAnsi="Twinkl Cursive Looped"/>
                          <w:bCs/>
                        </w:rPr>
                        <w:t>explore reversible and irreversible changes.</w:t>
                      </w:r>
                    </w:p>
                  </w:txbxContent>
                </v:textbox>
              </v:shape>
            </w:pict>
          </mc:Fallback>
        </mc:AlternateContent>
      </w:r>
      <w:r w:rsidR="002136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4630A6" wp14:editId="2FB605D3">
                <wp:simplePos x="0" y="0"/>
                <wp:positionH relativeFrom="column">
                  <wp:posOffset>-676275</wp:posOffset>
                </wp:positionH>
                <wp:positionV relativeFrom="paragraph">
                  <wp:posOffset>1447800</wp:posOffset>
                </wp:positionV>
                <wp:extent cx="3162300" cy="1809750"/>
                <wp:effectExtent l="19050" t="1905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CC66FF"/>
                          </a:solidFill>
                        </a:ln>
                      </wps:spPr>
                      <wps:txbx>
                        <w:txbxContent>
                          <w:p w14:paraId="663C17CD" w14:textId="2BDEDBC6" w:rsidR="00647C56" w:rsidRDefault="007D0FBC" w:rsidP="001A6761">
                            <w:pPr>
                              <w:spacing w:after="0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7D0FBC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>Geography</w:t>
                            </w:r>
                            <w:r w:rsidR="00647C56" w:rsidRPr="007D0FBC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 xml:space="preserve"> </w:t>
                            </w:r>
                            <w:r w:rsidR="001A6761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 xml:space="preserve">  </w:t>
                            </w:r>
                            <w:r w:rsidR="001A6761" w:rsidRPr="001A6761">
                              <w:rPr>
                                <w:rFonts w:ascii="Twinkl" w:hAnsi="Twinkl"/>
                                <w:bCs/>
                              </w:rPr>
                              <w:t>Population</w:t>
                            </w:r>
                          </w:p>
                          <w:p w14:paraId="216A25BB" w14:textId="7F81576B" w:rsidR="001A6761" w:rsidRDefault="001A6761" w:rsidP="00D92990">
                            <w:pPr>
                              <w:spacing w:after="0"/>
                              <w:jc w:val="both"/>
                              <w:rPr>
                                <w:rFonts w:ascii="Twinkl Cursive Looped" w:hAnsi="Twinkl Cursive Looped"/>
                              </w:rPr>
                            </w:pPr>
                            <w:r w:rsidRPr="001A6761">
                              <w:rPr>
                                <w:rFonts w:ascii="Twinkl Cursive Looped" w:hAnsi="Twinkl Cursive Looped"/>
                              </w:rPr>
                              <w:t>We will i</w:t>
                            </w:r>
                            <w:r w:rsidRPr="001A6761">
                              <w:rPr>
                                <w:rFonts w:ascii="Twinkl Cursive Looped" w:hAnsi="Twinkl Cursive Looped"/>
                              </w:rPr>
                              <w:t>dentify the most densely</w:t>
                            </w:r>
                            <w:r w:rsidRPr="001A6761">
                              <w:rPr>
                                <w:rFonts w:ascii="Twinkl Cursive Looped" w:hAnsi="Twinkl Cursive Looped"/>
                              </w:rPr>
                              <w:t xml:space="preserve"> and sparsely populated </w:t>
                            </w:r>
                            <w:proofErr w:type="gramStart"/>
                            <w:r w:rsidRPr="001A6761">
                              <w:rPr>
                                <w:rFonts w:ascii="Twinkl Cursive Looped" w:hAnsi="Twinkl Cursive Looped"/>
                              </w:rPr>
                              <w:t>areas,</w:t>
                            </w:r>
                            <w:proofErr w:type="gramEnd"/>
                            <w:r w:rsidRPr="001A6761">
                              <w:rPr>
                                <w:rFonts w:ascii="Twinkl Cursive Looped" w:hAnsi="Twinkl Cursive Looped"/>
                              </w:rPr>
                              <w:t xml:space="preserve"> d</w:t>
                            </w:r>
                            <w:r w:rsidRPr="001A6761">
                              <w:rPr>
                                <w:rFonts w:ascii="Twinkl Cursive Looped" w:hAnsi="Twinkl Cursive Looped"/>
                              </w:rPr>
                              <w:t>escribe the increase i</w:t>
                            </w:r>
                            <w:r w:rsidRPr="001A6761">
                              <w:rPr>
                                <w:rFonts w:ascii="Twinkl Cursive Looped" w:hAnsi="Twinkl Cursive Looped"/>
                              </w:rPr>
                              <w:t>n global population over time and b</w:t>
                            </w:r>
                            <w:r w:rsidRPr="001A6761">
                              <w:rPr>
                                <w:rFonts w:ascii="Twinkl Cursive Looped" w:hAnsi="Twinkl Cursive Looped"/>
                              </w:rPr>
                              <w:t xml:space="preserve">egin to describe what might influence the environments people live in. </w:t>
                            </w:r>
                            <w:r w:rsidRPr="001A6761">
                              <w:rPr>
                                <w:rFonts w:ascii="Twinkl Cursive Looped" w:hAnsi="Twinkl Cursive Looped"/>
                              </w:rPr>
                              <w:t>Then we will d</w:t>
                            </w:r>
                            <w:r w:rsidRPr="001A6761">
                              <w:rPr>
                                <w:rFonts w:ascii="Twinkl Cursive Looped" w:hAnsi="Twinkl Cursive Looped"/>
                              </w:rPr>
                              <w:t>escribe the causes of climate change, explaining its impact on the globa</w:t>
                            </w:r>
                            <w:r w:rsidRPr="001A6761">
                              <w:rPr>
                                <w:rFonts w:ascii="Twinkl Cursive Looped" w:hAnsi="Twinkl Cursive Looped"/>
                              </w:rPr>
                              <w:t>l population and s</w:t>
                            </w:r>
                            <w:r w:rsidRPr="001A6761">
                              <w:rPr>
                                <w:rFonts w:ascii="Twinkl Cursive Looped" w:hAnsi="Twinkl Cursive Looped"/>
                              </w:rPr>
                              <w:t xml:space="preserve">uggest an action they can take to fight climate change. </w:t>
                            </w:r>
                          </w:p>
                          <w:p w14:paraId="20039AB6" w14:textId="77777777" w:rsidR="002136E3" w:rsidRPr="001A6761" w:rsidRDefault="002136E3" w:rsidP="001A6761">
                            <w:pPr>
                              <w:spacing w:after="0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630A6" id="_x0000_s1028" type="#_x0000_t202" style="position:absolute;margin-left:-53.25pt;margin-top:114pt;width:249pt;height:14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" fillcolor="window" strokecolor="#c6f" strokeweight="2.25pt">
                <v:textbox>
                  <w:txbxContent>
                    <w:p w14:paraId="663C17CD" w14:textId="2BDEDBC6" w:rsidR="00647C56" w:rsidRDefault="007D0FBC" w:rsidP="001A6761">
                      <w:pPr>
                        <w:spacing w:after="0"/>
                        <w:rPr>
                          <w:rFonts w:ascii="Twinkl" w:hAnsi="Twinkl"/>
                          <w:bCs/>
                        </w:rPr>
                      </w:pPr>
                      <w:r w:rsidRPr="007D0FBC">
                        <w:rPr>
                          <w:rFonts w:ascii="Twinkl Cursive Looped Thin" w:hAnsi="Twinkl Cursive Looped Thin"/>
                          <w:b/>
                          <w:bCs/>
                        </w:rPr>
                        <w:t>Geography</w:t>
                      </w:r>
                      <w:r w:rsidR="00647C56" w:rsidRPr="007D0FBC">
                        <w:rPr>
                          <w:rFonts w:ascii="Twinkl Cursive Looped Thin" w:hAnsi="Twinkl Cursive Looped Thin"/>
                          <w:b/>
                          <w:bCs/>
                        </w:rPr>
                        <w:t xml:space="preserve"> </w:t>
                      </w:r>
                      <w:r w:rsidR="001A6761">
                        <w:rPr>
                          <w:rFonts w:ascii="Twinkl Cursive Looped Thin" w:hAnsi="Twinkl Cursive Looped Thin"/>
                          <w:b/>
                          <w:bCs/>
                        </w:rPr>
                        <w:t xml:space="preserve">  </w:t>
                      </w:r>
                      <w:r w:rsidR="001A6761" w:rsidRPr="001A6761">
                        <w:rPr>
                          <w:rFonts w:ascii="Twinkl" w:hAnsi="Twinkl"/>
                          <w:bCs/>
                        </w:rPr>
                        <w:t>Population</w:t>
                      </w:r>
                    </w:p>
                    <w:p w14:paraId="216A25BB" w14:textId="7F81576B" w:rsidR="001A6761" w:rsidRDefault="001A6761" w:rsidP="00D92990">
                      <w:pPr>
                        <w:spacing w:after="0"/>
                        <w:jc w:val="both"/>
                        <w:rPr>
                          <w:rFonts w:ascii="Twinkl Cursive Looped" w:hAnsi="Twinkl Cursive Looped"/>
                        </w:rPr>
                      </w:pPr>
                      <w:r w:rsidRPr="001A6761">
                        <w:rPr>
                          <w:rFonts w:ascii="Twinkl Cursive Looped" w:hAnsi="Twinkl Cursive Looped"/>
                        </w:rPr>
                        <w:t>We will i</w:t>
                      </w:r>
                      <w:r w:rsidRPr="001A6761">
                        <w:rPr>
                          <w:rFonts w:ascii="Twinkl Cursive Looped" w:hAnsi="Twinkl Cursive Looped"/>
                        </w:rPr>
                        <w:t>dentify the most densely</w:t>
                      </w:r>
                      <w:r w:rsidRPr="001A6761">
                        <w:rPr>
                          <w:rFonts w:ascii="Twinkl Cursive Looped" w:hAnsi="Twinkl Cursive Looped"/>
                        </w:rPr>
                        <w:t xml:space="preserve"> and sparsely populated </w:t>
                      </w:r>
                      <w:proofErr w:type="gramStart"/>
                      <w:r w:rsidRPr="001A6761">
                        <w:rPr>
                          <w:rFonts w:ascii="Twinkl Cursive Looped" w:hAnsi="Twinkl Cursive Looped"/>
                        </w:rPr>
                        <w:t>areas,</w:t>
                      </w:r>
                      <w:proofErr w:type="gramEnd"/>
                      <w:r w:rsidRPr="001A6761">
                        <w:rPr>
                          <w:rFonts w:ascii="Twinkl Cursive Looped" w:hAnsi="Twinkl Cursive Looped"/>
                        </w:rPr>
                        <w:t xml:space="preserve"> d</w:t>
                      </w:r>
                      <w:r w:rsidRPr="001A6761">
                        <w:rPr>
                          <w:rFonts w:ascii="Twinkl Cursive Looped" w:hAnsi="Twinkl Cursive Looped"/>
                        </w:rPr>
                        <w:t>escribe the increase i</w:t>
                      </w:r>
                      <w:r w:rsidRPr="001A6761">
                        <w:rPr>
                          <w:rFonts w:ascii="Twinkl Cursive Looped" w:hAnsi="Twinkl Cursive Looped"/>
                        </w:rPr>
                        <w:t>n global population over time and b</w:t>
                      </w:r>
                      <w:r w:rsidRPr="001A6761">
                        <w:rPr>
                          <w:rFonts w:ascii="Twinkl Cursive Looped" w:hAnsi="Twinkl Cursive Looped"/>
                        </w:rPr>
                        <w:t xml:space="preserve">egin to describe what might influence the environments people live in. </w:t>
                      </w:r>
                      <w:r w:rsidRPr="001A6761">
                        <w:rPr>
                          <w:rFonts w:ascii="Twinkl Cursive Looped" w:hAnsi="Twinkl Cursive Looped"/>
                        </w:rPr>
                        <w:t>Then we will d</w:t>
                      </w:r>
                      <w:r w:rsidRPr="001A6761">
                        <w:rPr>
                          <w:rFonts w:ascii="Twinkl Cursive Looped" w:hAnsi="Twinkl Cursive Looped"/>
                        </w:rPr>
                        <w:t>escribe the causes of climate change, explaining its impact on the globa</w:t>
                      </w:r>
                      <w:r w:rsidRPr="001A6761">
                        <w:rPr>
                          <w:rFonts w:ascii="Twinkl Cursive Looped" w:hAnsi="Twinkl Cursive Looped"/>
                        </w:rPr>
                        <w:t>l population and s</w:t>
                      </w:r>
                      <w:r w:rsidRPr="001A6761">
                        <w:rPr>
                          <w:rFonts w:ascii="Twinkl Cursive Looped" w:hAnsi="Twinkl Cursive Looped"/>
                        </w:rPr>
                        <w:t xml:space="preserve">uggest an action they can take to fight climate change. </w:t>
                      </w:r>
                    </w:p>
                    <w:p w14:paraId="20039AB6" w14:textId="77777777" w:rsidR="002136E3" w:rsidRPr="001A6761" w:rsidRDefault="002136E3" w:rsidP="001A6761">
                      <w:pPr>
                        <w:spacing w:after="0"/>
                        <w:rPr>
                          <w:rFonts w:ascii="Twinkl Cursive Looped" w:hAnsi="Twinkl Cursive Looped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6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29EA97" wp14:editId="44087DE7">
                <wp:simplePos x="0" y="0"/>
                <wp:positionH relativeFrom="margin">
                  <wp:posOffset>-657225</wp:posOffset>
                </wp:positionH>
                <wp:positionV relativeFrom="paragraph">
                  <wp:posOffset>3400425</wp:posOffset>
                </wp:positionV>
                <wp:extent cx="3171825" cy="1181100"/>
                <wp:effectExtent l="19050" t="1905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73262" w14:textId="4D403332" w:rsidR="002D58BA" w:rsidRPr="007F26AA" w:rsidRDefault="00161DF1" w:rsidP="00711239">
                            <w:pPr>
                              <w:spacing w:after="0" w:line="240" w:lineRule="auto"/>
                              <w:jc w:val="both"/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>Religious education</w:t>
                            </w:r>
                          </w:p>
                          <w:p w14:paraId="34356DC9" w14:textId="7BA6EF16" w:rsidR="007F26AA" w:rsidRPr="001A6761" w:rsidRDefault="007F26AA" w:rsidP="00107895">
                            <w:pPr>
                              <w:spacing w:after="0" w:line="240" w:lineRule="auto"/>
                              <w:jc w:val="both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 w:rsidRP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>Islam</w:t>
                            </w:r>
                            <w:r w:rsidR="00161DF1" w:rsidRPr="001A6761">
                              <w:rPr>
                                <w:rFonts w:ascii="Twinkl Cursive Looped" w:hAnsi="Twinkl Cursive Looped"/>
                                <w:b/>
                                <w:bCs/>
                              </w:rPr>
                              <w:t xml:space="preserve">: </w:t>
                            </w:r>
                            <w:r w:rsidRPr="001A6761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We will be learning how </w:t>
                            </w:r>
                            <w:proofErr w:type="gramStart"/>
                            <w:r w:rsidR="00107895" w:rsidRPr="001A6761">
                              <w:rPr>
                                <w:rFonts w:ascii="Twinkl Cursive Looped" w:hAnsi="Twinkl Cursive Looped"/>
                                <w:bCs/>
                              </w:rPr>
                              <w:t>What</w:t>
                            </w:r>
                            <w:proofErr w:type="gramEnd"/>
                            <w:r w:rsidR="00107895" w:rsidRPr="001A6761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 does the Qur’an reveal to Muslims about Allah and his guidance?</w:t>
                            </w:r>
                          </w:p>
                          <w:p w14:paraId="0E639C2C" w14:textId="307E8462" w:rsidR="00107895" w:rsidRPr="001A6761" w:rsidRDefault="00107895" w:rsidP="00107895">
                            <w:pPr>
                              <w:spacing w:after="0" w:line="240" w:lineRule="auto"/>
                              <w:jc w:val="both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 w:rsidRPr="001A6761">
                              <w:rPr>
                                <w:rFonts w:ascii="Twinkl Cursive Looped" w:hAnsi="Twinkl Cursive Looped"/>
                                <w:b/>
                                <w:bCs/>
                              </w:rPr>
                              <w:t>Christianity:</w:t>
                            </w:r>
                            <w:r w:rsidRPr="001A6761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  We shall also be looking at the Christmas story.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9EA97" id="_x0000_s1029" type="#_x0000_t202" style="position:absolute;margin-left:-51.75pt;margin-top:267.75pt;width:249.75pt;height:9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" strokecolor="#c00000" strokeweight="2.25pt">
                <v:textbox>
                  <w:txbxContent>
                    <w:p w14:paraId="3B773262" w14:textId="4D403332" w:rsidR="002D58BA" w:rsidRPr="007F26AA" w:rsidRDefault="00161DF1" w:rsidP="00711239">
                      <w:pPr>
                        <w:spacing w:after="0" w:line="240" w:lineRule="auto"/>
                        <w:jc w:val="both"/>
                        <w:rPr>
                          <w:rFonts w:ascii="Twinkl Cursive Looped Thin" w:hAnsi="Twinkl Cursive Looped Thin"/>
                          <w:b/>
                          <w:bCs/>
                        </w:rPr>
                      </w:pPr>
                      <w:r>
                        <w:rPr>
                          <w:rFonts w:ascii="Twinkl Cursive Looped Thin" w:hAnsi="Twinkl Cursive Looped Thin"/>
                          <w:b/>
                          <w:bCs/>
                        </w:rPr>
                        <w:t>Religious education</w:t>
                      </w:r>
                    </w:p>
                    <w:p w14:paraId="34356DC9" w14:textId="7BA6EF16" w:rsidR="007F26AA" w:rsidRPr="001A6761" w:rsidRDefault="007F26AA" w:rsidP="00107895">
                      <w:pPr>
                        <w:spacing w:after="0" w:line="240" w:lineRule="auto"/>
                        <w:jc w:val="both"/>
                        <w:rPr>
                          <w:rFonts w:ascii="Twinkl Cursive Looped" w:hAnsi="Twinkl Cursive Looped"/>
                          <w:bCs/>
                        </w:rPr>
                      </w:pPr>
                      <w:r w:rsidRPr="007F26AA">
                        <w:rPr>
                          <w:rFonts w:ascii="Twinkl Cursive Looped Thin" w:hAnsi="Twinkl Cursive Looped Thin"/>
                          <w:b/>
                          <w:bCs/>
                        </w:rPr>
                        <w:t>Islam</w:t>
                      </w:r>
                      <w:r w:rsidR="00161DF1" w:rsidRPr="001A6761">
                        <w:rPr>
                          <w:rFonts w:ascii="Twinkl Cursive Looped" w:hAnsi="Twinkl Cursive Looped"/>
                          <w:b/>
                          <w:bCs/>
                        </w:rPr>
                        <w:t xml:space="preserve">: </w:t>
                      </w:r>
                      <w:r w:rsidRPr="001A6761">
                        <w:rPr>
                          <w:rFonts w:ascii="Twinkl Cursive Looped" w:hAnsi="Twinkl Cursive Looped"/>
                          <w:bCs/>
                        </w:rPr>
                        <w:t xml:space="preserve">We will be learning how </w:t>
                      </w:r>
                      <w:proofErr w:type="gramStart"/>
                      <w:r w:rsidR="00107895" w:rsidRPr="001A6761">
                        <w:rPr>
                          <w:rFonts w:ascii="Twinkl Cursive Looped" w:hAnsi="Twinkl Cursive Looped"/>
                          <w:bCs/>
                        </w:rPr>
                        <w:t>What</w:t>
                      </w:r>
                      <w:proofErr w:type="gramEnd"/>
                      <w:r w:rsidR="00107895" w:rsidRPr="001A6761">
                        <w:rPr>
                          <w:rFonts w:ascii="Twinkl Cursive Looped" w:hAnsi="Twinkl Cursive Looped"/>
                          <w:bCs/>
                        </w:rPr>
                        <w:t xml:space="preserve"> does the Qur’an reveal to Muslims about Allah and his guidance?</w:t>
                      </w:r>
                    </w:p>
                    <w:p w14:paraId="0E639C2C" w14:textId="307E8462" w:rsidR="00107895" w:rsidRPr="001A6761" w:rsidRDefault="00107895" w:rsidP="00107895">
                      <w:pPr>
                        <w:spacing w:after="0" w:line="240" w:lineRule="auto"/>
                        <w:jc w:val="both"/>
                        <w:rPr>
                          <w:rFonts w:ascii="Twinkl Cursive Looped" w:hAnsi="Twinkl Cursive Looped"/>
                          <w:bCs/>
                        </w:rPr>
                      </w:pPr>
                      <w:r w:rsidRPr="001A6761">
                        <w:rPr>
                          <w:rFonts w:ascii="Twinkl Cursive Looped" w:hAnsi="Twinkl Cursive Looped"/>
                          <w:b/>
                          <w:bCs/>
                        </w:rPr>
                        <w:t>Christianity:</w:t>
                      </w:r>
                      <w:r w:rsidRPr="001A6761">
                        <w:rPr>
                          <w:rFonts w:ascii="Twinkl Cursive Looped" w:hAnsi="Twinkl Cursive Looped"/>
                          <w:bCs/>
                        </w:rPr>
                        <w:t xml:space="preserve">  We shall also be looking at the Christmas story.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6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D2CBAE" wp14:editId="57F7FEEE">
                <wp:simplePos x="0" y="0"/>
                <wp:positionH relativeFrom="margin">
                  <wp:posOffset>-637540</wp:posOffset>
                </wp:positionH>
                <wp:positionV relativeFrom="paragraph">
                  <wp:posOffset>4752975</wp:posOffset>
                </wp:positionV>
                <wp:extent cx="3200400" cy="1524000"/>
                <wp:effectExtent l="19050" t="1905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102EB" w14:textId="02AC58D0" w:rsidR="004F5C10" w:rsidRDefault="00066403" w:rsidP="00D021D5">
                            <w:pPr>
                              <w:spacing w:after="0" w:line="240" w:lineRule="auto"/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</w:pPr>
                            <w:r w:rsidRP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>Music</w:t>
                            </w:r>
                            <w:r w:rsidR="00303FBA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8D7D085" w14:textId="77777777" w:rsidR="001A6761" w:rsidRDefault="001A6761" w:rsidP="00D021D5">
                            <w:pPr>
                              <w:spacing w:after="0" w:line="240" w:lineRule="auto"/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</w:pPr>
                          </w:p>
                          <w:p w14:paraId="61D34FE1" w14:textId="77777777" w:rsidR="001A6761" w:rsidRDefault="004F5C10" w:rsidP="00D021D5">
                            <w:pPr>
                              <w:spacing w:after="0" w:line="240" w:lineRule="auto"/>
                              <w:rPr>
                                <w:rFonts w:ascii="Twinkl Cursive Looped Thin" w:hAnsi="Twinkl Cursive Looped Thin"/>
                                <w:bCs/>
                              </w:rPr>
                            </w:pPr>
                            <w:r w:rsidRPr="004F5C10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>Sounds:</w:t>
                            </w:r>
                            <w:r>
                              <w:rPr>
                                <w:rFonts w:ascii="Twinkl Cursive Looped Thin" w:hAnsi="Twinkl Cursive Looped Thin"/>
                                <w:bCs/>
                              </w:rPr>
                              <w:t xml:space="preserve"> </w:t>
                            </w:r>
                          </w:p>
                          <w:p w14:paraId="753AF232" w14:textId="1BB74B60" w:rsidR="004F5C10" w:rsidRPr="00D92990" w:rsidRDefault="004F5C10" w:rsidP="00D92990">
                            <w:pPr>
                              <w:spacing w:after="0" w:line="240" w:lineRule="auto"/>
                              <w:jc w:val="both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>Children use their voices to make beat box sounds, learn to sing 4-part songs and perform a jazzy round.</w:t>
                            </w:r>
                          </w:p>
                          <w:p w14:paraId="66764CD7" w14:textId="77777777" w:rsidR="008A5AE4" w:rsidRPr="00A02C61" w:rsidRDefault="008A5AE4" w:rsidP="00D021D5">
                            <w:pPr>
                              <w:spacing w:after="0" w:line="240" w:lineRule="auto"/>
                              <w:rPr>
                                <w:rFonts w:ascii="Twinkl Th" w:hAnsi="Twinkl Th"/>
                                <w:b/>
                                <w:bCs/>
                              </w:rPr>
                            </w:pPr>
                          </w:p>
                          <w:p w14:paraId="29F7360B" w14:textId="2F3FBDDE" w:rsidR="00647C56" w:rsidRDefault="00647C56" w:rsidP="00361521">
                            <w:pPr>
                              <w:pStyle w:val="ListParagraph"/>
                              <w:spacing w:after="0" w:line="240" w:lineRule="auto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2CBAE" id="_x0000_s1030" type="#_x0000_t202" style="position:absolute;margin-left:-50.2pt;margin-top:374.25pt;width:252pt;height:12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" strokecolor="#fcf" strokeweight="2.25pt">
                <v:textbox>
                  <w:txbxContent>
                    <w:p w14:paraId="05E102EB" w14:textId="02AC58D0" w:rsidR="004F5C10" w:rsidRDefault="00066403" w:rsidP="00D021D5">
                      <w:pPr>
                        <w:spacing w:after="0" w:line="240" w:lineRule="auto"/>
                        <w:rPr>
                          <w:rFonts w:ascii="Twinkl Cursive Looped Thin" w:hAnsi="Twinkl Cursive Looped Thin"/>
                          <w:b/>
                          <w:bCs/>
                        </w:rPr>
                      </w:pPr>
                      <w:r w:rsidRPr="007F26AA">
                        <w:rPr>
                          <w:rFonts w:ascii="Twinkl Cursive Looped Thin" w:hAnsi="Twinkl Cursive Looped Thin"/>
                          <w:b/>
                          <w:bCs/>
                        </w:rPr>
                        <w:t>Music</w:t>
                      </w:r>
                      <w:r w:rsidR="00303FBA">
                        <w:rPr>
                          <w:rFonts w:ascii="Twinkl Cursive Looped Thin" w:hAnsi="Twinkl Cursive Looped Thin"/>
                          <w:b/>
                          <w:bCs/>
                        </w:rPr>
                        <w:t xml:space="preserve"> </w:t>
                      </w:r>
                    </w:p>
                    <w:p w14:paraId="28D7D085" w14:textId="77777777" w:rsidR="001A6761" w:rsidRDefault="001A6761" w:rsidP="00D021D5">
                      <w:pPr>
                        <w:spacing w:after="0" w:line="240" w:lineRule="auto"/>
                        <w:rPr>
                          <w:rFonts w:ascii="Twinkl Cursive Looped Thin" w:hAnsi="Twinkl Cursive Looped Thin"/>
                          <w:b/>
                          <w:bCs/>
                        </w:rPr>
                      </w:pPr>
                    </w:p>
                    <w:p w14:paraId="61D34FE1" w14:textId="77777777" w:rsidR="001A6761" w:rsidRDefault="004F5C10" w:rsidP="00D021D5">
                      <w:pPr>
                        <w:spacing w:after="0" w:line="240" w:lineRule="auto"/>
                        <w:rPr>
                          <w:rFonts w:ascii="Twinkl Cursive Looped Thin" w:hAnsi="Twinkl Cursive Looped Thin"/>
                          <w:bCs/>
                        </w:rPr>
                      </w:pPr>
                      <w:r w:rsidRPr="004F5C10">
                        <w:rPr>
                          <w:rFonts w:ascii="Twinkl Cursive Looped Thin" w:hAnsi="Twinkl Cursive Looped Thin"/>
                          <w:b/>
                          <w:bCs/>
                        </w:rPr>
                        <w:t>Sounds:</w:t>
                      </w:r>
                      <w:r>
                        <w:rPr>
                          <w:rFonts w:ascii="Twinkl Cursive Looped Thin" w:hAnsi="Twinkl Cursive Looped Thin"/>
                          <w:bCs/>
                        </w:rPr>
                        <w:t xml:space="preserve"> </w:t>
                      </w:r>
                    </w:p>
                    <w:p w14:paraId="753AF232" w14:textId="1BB74B60" w:rsidR="004F5C10" w:rsidRPr="00D92990" w:rsidRDefault="004F5C10" w:rsidP="00D92990">
                      <w:pPr>
                        <w:spacing w:after="0" w:line="240" w:lineRule="auto"/>
                        <w:jc w:val="both"/>
                        <w:rPr>
                          <w:rFonts w:ascii="Twinkl Cursive Looped" w:hAnsi="Twinkl Cursive Looped"/>
                          <w:bCs/>
                        </w:rPr>
                      </w:pPr>
                      <w:r w:rsidRPr="00D92990">
                        <w:rPr>
                          <w:rFonts w:ascii="Twinkl Cursive Looped" w:hAnsi="Twinkl Cursive Looped"/>
                          <w:bCs/>
                        </w:rPr>
                        <w:t>Children use their voices to make beat box sounds, learn to sing 4-part songs and perform a jazzy round.</w:t>
                      </w:r>
                    </w:p>
                    <w:p w14:paraId="66764CD7" w14:textId="77777777" w:rsidR="008A5AE4" w:rsidRPr="00A02C61" w:rsidRDefault="008A5AE4" w:rsidP="00D021D5">
                      <w:pPr>
                        <w:spacing w:after="0" w:line="240" w:lineRule="auto"/>
                        <w:rPr>
                          <w:rFonts w:ascii="Twinkl Th" w:hAnsi="Twinkl Th"/>
                          <w:b/>
                          <w:bCs/>
                        </w:rPr>
                      </w:pPr>
                    </w:p>
                    <w:p w14:paraId="29F7360B" w14:textId="2F3FBDDE" w:rsidR="00647C56" w:rsidRDefault="00647C56" w:rsidP="00361521">
                      <w:pPr>
                        <w:pStyle w:val="ListParagraph"/>
                        <w:spacing w:after="0" w:line="240" w:lineRule="auto"/>
                        <w:ind w:lef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19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F47A471" wp14:editId="581D1337">
                <wp:simplePos x="0" y="0"/>
                <wp:positionH relativeFrom="margin">
                  <wp:posOffset>2736215</wp:posOffset>
                </wp:positionH>
                <wp:positionV relativeFrom="paragraph">
                  <wp:posOffset>2409190</wp:posOffset>
                </wp:positionV>
                <wp:extent cx="3419475" cy="1704975"/>
                <wp:effectExtent l="19050" t="1905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C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3DF89" w14:textId="6C7F4D5D" w:rsidR="00111B2D" w:rsidRDefault="00161DF1" w:rsidP="00B60D91">
                            <w:pPr>
                              <w:spacing w:after="0" w:line="240" w:lineRule="auto"/>
                              <w:rPr>
                                <w:rFonts w:ascii="Twinkl Cursive Looped Thin" w:hAnsi="Twinkl Cursive Looped Thin"/>
                                <w:bCs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>PSHE</w:t>
                            </w:r>
                            <w:r w:rsidR="00111B2D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 xml:space="preserve"> - </w:t>
                            </w:r>
                          </w:p>
                          <w:p w14:paraId="75593078" w14:textId="44846080" w:rsidR="001A6761" w:rsidRDefault="00AB6EA1" w:rsidP="00AB6EA1">
                            <w:pPr>
                              <w:spacing w:after="0" w:line="240" w:lineRule="auto"/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 xml:space="preserve">Celebrating Difference </w:t>
                            </w:r>
                          </w:p>
                          <w:p w14:paraId="2576D7DB" w14:textId="77777777" w:rsidR="001A6761" w:rsidRDefault="001A6761" w:rsidP="00D92990">
                            <w:pPr>
                              <w:spacing w:after="0" w:line="240" w:lineRule="auto"/>
                              <w:jc w:val="both"/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48FDDF5" w14:textId="6500EC08" w:rsidR="00AB6EA1" w:rsidRPr="00AB6EA1" w:rsidRDefault="00AB6EA1" w:rsidP="00D92990">
                            <w:pPr>
                              <w:spacing w:after="0" w:line="240" w:lineRule="auto"/>
                              <w:jc w:val="both"/>
                              <w:rPr>
                                <w:rFonts w:ascii="Twinkl Cursive Looped Thin" w:hAnsi="Twinkl Cursive Looped Thin"/>
                                <w:bCs/>
                              </w:rPr>
                            </w:pPr>
                            <w:r w:rsidRPr="001A6761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We will learn that there are different perceptions about what </w:t>
                            </w:r>
                            <w:r w:rsidRPr="001A6761">
                              <w:rPr>
                                <w:rFonts w:ascii="Twinkl Cursive Looped" w:hAnsi="Twinkl Cursive Looped"/>
                                <w:bCs/>
                                <w:i/>
                              </w:rPr>
                              <w:t xml:space="preserve">being normal </w:t>
                            </w:r>
                            <w:r w:rsidRPr="001A6761">
                              <w:rPr>
                                <w:rFonts w:ascii="Twinkl Cursive Looped" w:hAnsi="Twinkl Cursive Looped"/>
                                <w:bCs/>
                              </w:rPr>
                              <w:t>means and explain ways in which difference can be a source of conflict and a cause for celebration.</w:t>
                            </w:r>
                            <w:r w:rsidR="001A6761" w:rsidRPr="001A6761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 We will be learning about Protective Characteristics</w:t>
                            </w:r>
                            <w:r w:rsidR="001A6761">
                              <w:rPr>
                                <w:rFonts w:ascii="Twinkl Cursive Looped Thin" w:hAnsi="Twinkl Cursive Looped Thin"/>
                                <w:bCs/>
                              </w:rPr>
                              <w:t xml:space="preserve"> to deepen our understanding of differences.</w:t>
                            </w:r>
                          </w:p>
                          <w:p w14:paraId="2764218E" w14:textId="77777777" w:rsidR="002D58BA" w:rsidRDefault="002D58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7A471" id="_x0000_s1031" type="#_x0000_t202" style="position:absolute;margin-left:215.45pt;margin-top:189.7pt;width:269.25pt;height:134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" strokecolor="#ccf" strokeweight="2.25pt">
                <v:textbox>
                  <w:txbxContent>
                    <w:p w14:paraId="6863DF89" w14:textId="6C7F4D5D" w:rsidR="00111B2D" w:rsidRDefault="00161DF1" w:rsidP="00B60D91">
                      <w:pPr>
                        <w:spacing w:after="0" w:line="240" w:lineRule="auto"/>
                        <w:rPr>
                          <w:rFonts w:ascii="Twinkl Cursive Looped Thin" w:hAnsi="Twinkl Cursive Looped Thin"/>
                          <w:bCs/>
                        </w:rPr>
                      </w:pPr>
                      <w:r>
                        <w:rPr>
                          <w:rFonts w:ascii="Twinkl Cursive Looped Thin" w:hAnsi="Twinkl Cursive Looped Thin"/>
                          <w:b/>
                          <w:bCs/>
                        </w:rPr>
                        <w:t>PSHE</w:t>
                      </w:r>
                      <w:r w:rsidR="00111B2D">
                        <w:rPr>
                          <w:rFonts w:ascii="Twinkl Cursive Looped Thin" w:hAnsi="Twinkl Cursive Looped Thin"/>
                          <w:b/>
                          <w:bCs/>
                        </w:rPr>
                        <w:t xml:space="preserve"> - </w:t>
                      </w:r>
                    </w:p>
                    <w:p w14:paraId="75593078" w14:textId="44846080" w:rsidR="001A6761" w:rsidRDefault="00AB6EA1" w:rsidP="00AB6EA1">
                      <w:pPr>
                        <w:spacing w:after="0" w:line="240" w:lineRule="auto"/>
                        <w:rPr>
                          <w:rFonts w:ascii="Twinkl Cursive Looped Thin" w:hAnsi="Twinkl Cursive Looped Thin"/>
                          <w:b/>
                          <w:bCs/>
                        </w:rPr>
                      </w:pPr>
                      <w:r>
                        <w:rPr>
                          <w:rFonts w:ascii="Twinkl Cursive Looped Thin" w:hAnsi="Twinkl Cursive Looped Thin"/>
                          <w:b/>
                          <w:bCs/>
                        </w:rPr>
                        <w:t xml:space="preserve">Celebrating Difference </w:t>
                      </w:r>
                    </w:p>
                    <w:p w14:paraId="2576D7DB" w14:textId="77777777" w:rsidR="001A6761" w:rsidRDefault="001A6761" w:rsidP="00D92990">
                      <w:pPr>
                        <w:spacing w:after="0" w:line="240" w:lineRule="auto"/>
                        <w:jc w:val="both"/>
                        <w:rPr>
                          <w:rFonts w:ascii="Twinkl Cursive Looped Thin" w:hAnsi="Twinkl Cursive Looped Thin"/>
                          <w:b/>
                          <w:bCs/>
                        </w:rPr>
                      </w:pPr>
                      <w:bookmarkStart w:id="1" w:name="_GoBack"/>
                      <w:bookmarkEnd w:id="1"/>
                    </w:p>
                    <w:p w14:paraId="548FDDF5" w14:textId="6500EC08" w:rsidR="00AB6EA1" w:rsidRPr="00AB6EA1" w:rsidRDefault="00AB6EA1" w:rsidP="00D92990">
                      <w:pPr>
                        <w:spacing w:after="0" w:line="240" w:lineRule="auto"/>
                        <w:jc w:val="both"/>
                        <w:rPr>
                          <w:rFonts w:ascii="Twinkl Cursive Looped Thin" w:hAnsi="Twinkl Cursive Looped Thin"/>
                          <w:bCs/>
                        </w:rPr>
                      </w:pPr>
                      <w:r w:rsidRPr="001A6761">
                        <w:rPr>
                          <w:rFonts w:ascii="Twinkl Cursive Looped" w:hAnsi="Twinkl Cursive Looped"/>
                          <w:bCs/>
                        </w:rPr>
                        <w:t xml:space="preserve">We will learn that there are different perceptions about what </w:t>
                      </w:r>
                      <w:r w:rsidRPr="001A6761">
                        <w:rPr>
                          <w:rFonts w:ascii="Twinkl Cursive Looped" w:hAnsi="Twinkl Cursive Looped"/>
                          <w:bCs/>
                          <w:i/>
                        </w:rPr>
                        <w:t xml:space="preserve">being normal </w:t>
                      </w:r>
                      <w:r w:rsidRPr="001A6761">
                        <w:rPr>
                          <w:rFonts w:ascii="Twinkl Cursive Looped" w:hAnsi="Twinkl Cursive Looped"/>
                          <w:bCs/>
                        </w:rPr>
                        <w:t>means and explain ways in which difference can be a source of conflict and a cause for celebration.</w:t>
                      </w:r>
                      <w:r w:rsidR="001A6761" w:rsidRPr="001A6761">
                        <w:rPr>
                          <w:rFonts w:ascii="Twinkl Cursive Looped" w:hAnsi="Twinkl Cursive Looped"/>
                          <w:bCs/>
                        </w:rPr>
                        <w:t xml:space="preserve"> We will be learning about Protective Characteristics</w:t>
                      </w:r>
                      <w:r w:rsidR="001A6761">
                        <w:rPr>
                          <w:rFonts w:ascii="Twinkl Cursive Looped Thin" w:hAnsi="Twinkl Cursive Looped Thin"/>
                          <w:bCs/>
                        </w:rPr>
                        <w:t xml:space="preserve"> to deepen our understanding of differences.</w:t>
                      </w:r>
                    </w:p>
                    <w:p w14:paraId="2764218E" w14:textId="77777777" w:rsidR="002D58BA" w:rsidRDefault="002D58BA"/>
                  </w:txbxContent>
                </v:textbox>
                <w10:wrap anchorx="margin"/>
              </v:shape>
            </w:pict>
          </mc:Fallback>
        </mc:AlternateContent>
      </w:r>
      <w:r w:rsidR="001A67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3E99C9" wp14:editId="5D97F220">
                <wp:simplePos x="0" y="0"/>
                <wp:positionH relativeFrom="column">
                  <wp:posOffset>6248401</wp:posOffset>
                </wp:positionH>
                <wp:positionV relativeFrom="paragraph">
                  <wp:posOffset>-600075</wp:posOffset>
                </wp:positionV>
                <wp:extent cx="3276600" cy="13620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F8E7E58" w14:textId="09CFFFF5" w:rsidR="00CC6B5B" w:rsidRDefault="00647C56" w:rsidP="00CC6B5B">
                            <w:pPr>
                              <w:spacing w:after="0"/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</w:pPr>
                            <w:r w:rsidRP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>MFL</w:t>
                            </w:r>
                            <w:r w:rsidR="00A65F8D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>:</w:t>
                            </w:r>
                            <w:r w:rsidRP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 xml:space="preserve"> Spanish</w:t>
                            </w:r>
                            <w:r w:rsidR="00A65F8D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B9B09D0" w14:textId="77777777" w:rsidR="001A6761" w:rsidRPr="007F26AA" w:rsidRDefault="001A6761" w:rsidP="00CC6B5B">
                            <w:pPr>
                              <w:spacing w:after="0"/>
                              <w:rPr>
                                <w:rFonts w:ascii="Twinkl Cursive Looped Thin" w:hAnsi="Twinkl Cursive Looped Thin"/>
                                <w:bCs/>
                              </w:rPr>
                            </w:pPr>
                          </w:p>
                          <w:p w14:paraId="28FDFFDE" w14:textId="77777777" w:rsidR="00CC6B5B" w:rsidRPr="00CC6B5B" w:rsidRDefault="00CC6B5B" w:rsidP="00CC6B5B">
                            <w:pPr>
                              <w:spacing w:after="0"/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</w:pPr>
                            <w:r w:rsidRPr="00CC6B5B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 xml:space="preserve">What is the date? </w:t>
                            </w:r>
                            <w:proofErr w:type="spellStart"/>
                            <w:r w:rsidRPr="00CC6B5B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>Qué</w:t>
                            </w:r>
                            <w:proofErr w:type="spellEnd"/>
                            <w:r w:rsidRPr="00CC6B5B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CC6B5B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>Fecha</w:t>
                            </w:r>
                            <w:proofErr w:type="spellEnd"/>
                            <w:r w:rsidRPr="00CC6B5B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CC6B5B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>Es</w:t>
                            </w:r>
                            <w:proofErr w:type="spellEnd"/>
                            <w:r w:rsidRPr="00CC6B5B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 xml:space="preserve"> Hoy?</w:t>
                            </w:r>
                          </w:p>
                          <w:p w14:paraId="61D37716" w14:textId="7F1CD2B2" w:rsidR="00647C56" w:rsidRPr="007F26AA" w:rsidRDefault="00CC6B5B" w:rsidP="00CC6B5B">
                            <w:pPr>
                              <w:spacing w:after="0"/>
                              <w:rPr>
                                <w:rFonts w:ascii="Twinkl Cursive Looped Thin" w:hAnsi="Twinkl Cursive Looped Thin"/>
                                <w:bCs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bCs/>
                              </w:rPr>
                              <w:t xml:space="preserve">Children will </w:t>
                            </w:r>
                            <w:r w:rsidRPr="00CC6B5B">
                              <w:rPr>
                                <w:rFonts w:ascii="Twinkl Cursive Looped Thin" w:hAnsi="Twinkl Cursive Looped Thin"/>
                                <w:bCs/>
                              </w:rPr>
                              <w:t xml:space="preserve">say </w:t>
                            </w:r>
                            <w:r>
                              <w:rPr>
                                <w:rFonts w:ascii="Twinkl Cursive Looped Thin" w:hAnsi="Twinkl Cursive Looped Thin"/>
                                <w:bCs/>
                              </w:rPr>
                              <w:t>their name,</w:t>
                            </w:r>
                            <w:r w:rsidRPr="00CC6B5B">
                              <w:rPr>
                                <w:rFonts w:ascii="Twinkl Cursive Looped Thin" w:hAnsi="Twinkl Cursive Looped Thin"/>
                                <w:bCs/>
                              </w:rPr>
                              <w:t xml:space="preserve"> age &amp; numbers,</w:t>
                            </w:r>
                            <w:r>
                              <w:rPr>
                                <w:rFonts w:ascii="Twinkl Cursive Looped Thin" w:hAnsi="Twinkl Cursive Looped Thin"/>
                                <w:bCs/>
                              </w:rPr>
                              <w:t xml:space="preserve"> learn the months of the year, as</w:t>
                            </w:r>
                            <w:r w:rsidRPr="00CC6B5B">
                              <w:rPr>
                                <w:rFonts w:ascii="Twinkl Cursive Looped Thin" w:hAnsi="Twinkl Cursive Looped Thin"/>
                                <w:bCs/>
                              </w:rPr>
                              <w:t>k wh</w:t>
                            </w:r>
                            <w:r>
                              <w:rPr>
                                <w:rFonts w:ascii="Twinkl Cursive Looped Thin" w:hAnsi="Twinkl Cursive Looped Thin"/>
                                <w:bCs/>
                              </w:rPr>
                              <w:t>en they/somebody has a birthday and say the date.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E99C9" id="Text Box 3" o:spid="_x0000_s1032" type="#_x0000_t202" style="position:absolute;margin-left:492pt;margin-top:-47.25pt;width:258pt;height:10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" fillcolor="window" strokecolor="red" strokeweight="2.25pt">
                <v:textbox>
                  <w:txbxContent>
                    <w:p w14:paraId="4F8E7E58" w14:textId="09CFFFF5" w:rsidR="00CC6B5B" w:rsidRDefault="00647C56" w:rsidP="00CC6B5B">
                      <w:pPr>
                        <w:spacing w:after="0"/>
                        <w:rPr>
                          <w:rFonts w:ascii="Twinkl Cursive Looped Thin" w:hAnsi="Twinkl Cursive Looped Thin"/>
                          <w:b/>
                          <w:bCs/>
                        </w:rPr>
                      </w:pPr>
                      <w:r w:rsidRPr="007F26AA">
                        <w:rPr>
                          <w:rFonts w:ascii="Twinkl Cursive Looped Thin" w:hAnsi="Twinkl Cursive Looped Thin"/>
                          <w:b/>
                          <w:bCs/>
                        </w:rPr>
                        <w:t>MFL</w:t>
                      </w:r>
                      <w:r w:rsidR="00A65F8D">
                        <w:rPr>
                          <w:rFonts w:ascii="Twinkl Cursive Looped Thin" w:hAnsi="Twinkl Cursive Looped Thin"/>
                          <w:b/>
                          <w:bCs/>
                        </w:rPr>
                        <w:t>:</w:t>
                      </w:r>
                      <w:r w:rsidRPr="007F26AA">
                        <w:rPr>
                          <w:rFonts w:ascii="Twinkl Cursive Looped Thin" w:hAnsi="Twinkl Cursive Looped Thin"/>
                          <w:b/>
                          <w:bCs/>
                        </w:rPr>
                        <w:t xml:space="preserve"> Spanish</w:t>
                      </w:r>
                      <w:r w:rsidR="00A65F8D">
                        <w:rPr>
                          <w:rFonts w:ascii="Twinkl Cursive Looped Thin" w:hAnsi="Twinkl Cursive Looped Thin"/>
                          <w:b/>
                          <w:bCs/>
                        </w:rPr>
                        <w:t xml:space="preserve"> </w:t>
                      </w:r>
                    </w:p>
                    <w:p w14:paraId="0B9B09D0" w14:textId="77777777" w:rsidR="001A6761" w:rsidRPr="007F26AA" w:rsidRDefault="001A6761" w:rsidP="00CC6B5B">
                      <w:pPr>
                        <w:spacing w:after="0"/>
                        <w:rPr>
                          <w:rFonts w:ascii="Twinkl Cursive Looped Thin" w:hAnsi="Twinkl Cursive Looped Thin"/>
                          <w:bCs/>
                        </w:rPr>
                      </w:pPr>
                    </w:p>
                    <w:p w14:paraId="28FDFFDE" w14:textId="77777777" w:rsidR="00CC6B5B" w:rsidRPr="00CC6B5B" w:rsidRDefault="00CC6B5B" w:rsidP="00CC6B5B">
                      <w:pPr>
                        <w:spacing w:after="0"/>
                        <w:rPr>
                          <w:rFonts w:ascii="Twinkl Cursive Looped Thin" w:hAnsi="Twinkl Cursive Looped Thin"/>
                          <w:b/>
                          <w:bCs/>
                        </w:rPr>
                      </w:pPr>
                      <w:r w:rsidRPr="00CC6B5B">
                        <w:rPr>
                          <w:rFonts w:ascii="Twinkl Cursive Looped Thin" w:hAnsi="Twinkl Cursive Looped Thin"/>
                          <w:b/>
                          <w:bCs/>
                        </w:rPr>
                        <w:t xml:space="preserve">What is the date? </w:t>
                      </w:r>
                      <w:proofErr w:type="spellStart"/>
                      <w:r w:rsidRPr="00CC6B5B">
                        <w:rPr>
                          <w:rFonts w:ascii="Twinkl Cursive Looped Thin" w:hAnsi="Twinkl Cursive Looped Thin"/>
                          <w:b/>
                          <w:bCs/>
                        </w:rPr>
                        <w:t>Qué</w:t>
                      </w:r>
                      <w:proofErr w:type="spellEnd"/>
                      <w:r w:rsidRPr="00CC6B5B">
                        <w:rPr>
                          <w:rFonts w:ascii="Twinkl Cursive Looped Thin" w:hAnsi="Twinkl Cursive Looped Thi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CC6B5B">
                        <w:rPr>
                          <w:rFonts w:ascii="Twinkl Cursive Looped Thin" w:hAnsi="Twinkl Cursive Looped Thin"/>
                          <w:b/>
                          <w:bCs/>
                        </w:rPr>
                        <w:t>Fecha</w:t>
                      </w:r>
                      <w:proofErr w:type="spellEnd"/>
                      <w:r w:rsidRPr="00CC6B5B">
                        <w:rPr>
                          <w:rFonts w:ascii="Twinkl Cursive Looped Thin" w:hAnsi="Twinkl Cursive Looped Thi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CC6B5B">
                        <w:rPr>
                          <w:rFonts w:ascii="Twinkl Cursive Looped Thin" w:hAnsi="Twinkl Cursive Looped Thin"/>
                          <w:b/>
                          <w:bCs/>
                        </w:rPr>
                        <w:t>Es</w:t>
                      </w:r>
                      <w:proofErr w:type="spellEnd"/>
                      <w:r w:rsidRPr="00CC6B5B">
                        <w:rPr>
                          <w:rFonts w:ascii="Twinkl Cursive Looped Thin" w:hAnsi="Twinkl Cursive Looped Thin"/>
                          <w:b/>
                          <w:bCs/>
                        </w:rPr>
                        <w:t xml:space="preserve"> Hoy?</w:t>
                      </w:r>
                    </w:p>
                    <w:p w14:paraId="61D37716" w14:textId="7F1CD2B2" w:rsidR="00647C56" w:rsidRPr="007F26AA" w:rsidRDefault="00CC6B5B" w:rsidP="00CC6B5B">
                      <w:pPr>
                        <w:spacing w:after="0"/>
                        <w:rPr>
                          <w:rFonts w:ascii="Twinkl Cursive Looped Thin" w:hAnsi="Twinkl Cursive Looped Thin"/>
                          <w:bCs/>
                        </w:rPr>
                      </w:pPr>
                      <w:r>
                        <w:rPr>
                          <w:rFonts w:ascii="Twinkl Cursive Looped Thin" w:hAnsi="Twinkl Cursive Looped Thin"/>
                          <w:bCs/>
                        </w:rPr>
                        <w:t xml:space="preserve">Children will </w:t>
                      </w:r>
                      <w:r w:rsidRPr="00CC6B5B">
                        <w:rPr>
                          <w:rFonts w:ascii="Twinkl Cursive Looped Thin" w:hAnsi="Twinkl Cursive Looped Thin"/>
                          <w:bCs/>
                        </w:rPr>
                        <w:t xml:space="preserve">say </w:t>
                      </w:r>
                      <w:r>
                        <w:rPr>
                          <w:rFonts w:ascii="Twinkl Cursive Looped Thin" w:hAnsi="Twinkl Cursive Looped Thin"/>
                          <w:bCs/>
                        </w:rPr>
                        <w:t>their name,</w:t>
                      </w:r>
                      <w:r w:rsidRPr="00CC6B5B">
                        <w:rPr>
                          <w:rFonts w:ascii="Twinkl Cursive Looped Thin" w:hAnsi="Twinkl Cursive Looped Thin"/>
                          <w:bCs/>
                        </w:rPr>
                        <w:t xml:space="preserve"> age &amp; numbers,</w:t>
                      </w:r>
                      <w:r>
                        <w:rPr>
                          <w:rFonts w:ascii="Twinkl Cursive Looped Thin" w:hAnsi="Twinkl Cursive Looped Thin"/>
                          <w:bCs/>
                        </w:rPr>
                        <w:t xml:space="preserve"> learn the months of the year, as</w:t>
                      </w:r>
                      <w:r w:rsidRPr="00CC6B5B">
                        <w:rPr>
                          <w:rFonts w:ascii="Twinkl Cursive Looped Thin" w:hAnsi="Twinkl Cursive Looped Thin"/>
                          <w:bCs/>
                        </w:rPr>
                        <w:t>k wh</w:t>
                      </w:r>
                      <w:r>
                        <w:rPr>
                          <w:rFonts w:ascii="Twinkl Cursive Looped Thin" w:hAnsi="Twinkl Cursive Looped Thin"/>
                          <w:bCs/>
                        </w:rPr>
                        <w:t>en they/somebody has a birthday and say the date.</w:t>
                      </w:r>
                    </w:p>
                  </w:txbxContent>
                </v:textbox>
              </v:shape>
            </w:pict>
          </mc:Fallback>
        </mc:AlternateContent>
      </w:r>
      <w:r w:rsidR="001A67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8ADA471" wp14:editId="2BCB77D8">
                <wp:simplePos x="0" y="0"/>
                <wp:positionH relativeFrom="column">
                  <wp:posOffset>6286500</wp:posOffset>
                </wp:positionH>
                <wp:positionV relativeFrom="paragraph">
                  <wp:posOffset>5057775</wp:posOffset>
                </wp:positionV>
                <wp:extent cx="3305175" cy="1247775"/>
                <wp:effectExtent l="19050" t="1905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97724" w14:textId="79E5D6CD" w:rsidR="00647C56" w:rsidRPr="007F26AA" w:rsidRDefault="00B53FC2" w:rsidP="00426870">
                            <w:pPr>
                              <w:spacing w:after="0" w:line="240" w:lineRule="auto"/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 xml:space="preserve">PE: </w:t>
                            </w:r>
                          </w:p>
                          <w:p w14:paraId="524ADFBD" w14:textId="0834FF25" w:rsidR="00647C56" w:rsidRPr="00D92990" w:rsidRDefault="007F26AA" w:rsidP="00426870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>This term we</w:t>
                            </w:r>
                            <w:r w:rsidR="004F5C10"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 will be developing our </w:t>
                            </w:r>
                            <w:r w:rsidR="001A6761"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>tennis</w:t>
                            </w:r>
                            <w:r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 and </w:t>
                            </w:r>
                            <w:r w:rsidR="001A6761"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dance </w:t>
                            </w:r>
                            <w:r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>skills.</w:t>
                            </w:r>
                          </w:p>
                          <w:p w14:paraId="116B6E4A" w14:textId="77777777" w:rsidR="004F5C10" w:rsidRPr="007F26AA" w:rsidRDefault="004F5C10" w:rsidP="00426870">
                            <w:pPr>
                              <w:spacing w:after="0" w:line="240" w:lineRule="auto"/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</w:pPr>
                          </w:p>
                          <w:p w14:paraId="4949C657" w14:textId="2A7321BA" w:rsidR="00647C56" w:rsidRPr="007F26AA" w:rsidRDefault="00647C56" w:rsidP="00647C56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winkl Cursive Looped Thin" w:hAnsi="Twinkl Cursive Looped Thin"/>
                                <w:color w:val="00B0F0"/>
                              </w:rPr>
                            </w:pPr>
                            <w:r w:rsidRP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B0F0"/>
                              </w:rPr>
                              <w:t>PE day</w:t>
                            </w:r>
                            <w:r w:rsidR="00C42B3F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B0F0"/>
                              </w:rPr>
                              <w:t xml:space="preserve">s are </w:t>
                            </w:r>
                            <w:r w:rsidR="001A6761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B0F0"/>
                              </w:rPr>
                              <w:t xml:space="preserve">Mondays </w:t>
                            </w:r>
                            <w:r w:rsidR="007F26AA" w:rsidRP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B0F0"/>
                              </w:rPr>
                              <w:t xml:space="preserve">and </w:t>
                            </w:r>
                            <w:r w:rsidRP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B0F0"/>
                              </w:rPr>
                              <w:t>Friday</w:t>
                            </w:r>
                            <w:r w:rsid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B0F0"/>
                              </w:rPr>
                              <w:t>s</w:t>
                            </w:r>
                            <w:r w:rsidRP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B0F0"/>
                              </w:rPr>
                              <w:t xml:space="preserve"> Please ensure y</w:t>
                            </w:r>
                            <w:r w:rsid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B0F0"/>
                              </w:rPr>
                              <w:t xml:space="preserve">our child </w:t>
                            </w:r>
                            <w:r w:rsidR="007C399F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B0F0"/>
                              </w:rPr>
                              <w:t>wears</w:t>
                            </w:r>
                            <w:r w:rsidRP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B0F0"/>
                              </w:rPr>
                              <w:t xml:space="preserve"> </w:t>
                            </w:r>
                            <w:r w:rsid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B0F0"/>
                              </w:rPr>
                              <w:t xml:space="preserve">their </w:t>
                            </w:r>
                            <w:r w:rsidRP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B0F0"/>
                              </w:rPr>
                              <w:t>PE kit</w:t>
                            </w:r>
                            <w:r w:rsid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B0F0"/>
                              </w:rPr>
                              <w:t xml:space="preserve"> on the</w:t>
                            </w:r>
                            <w:r w:rsidRP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B0F0"/>
                              </w:rPr>
                              <w:t>s</w:t>
                            </w:r>
                            <w:r w:rsid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B0F0"/>
                              </w:rPr>
                              <w:t xml:space="preserve">e </w:t>
                            </w:r>
                            <w:r w:rsidRP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B0F0"/>
                              </w:rPr>
                              <w:t>day</w:t>
                            </w:r>
                            <w:r w:rsidR="00B53FC2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B0F0"/>
                              </w:rPr>
                              <w:t>s</w:t>
                            </w:r>
                            <w:r w:rsidRP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B0F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DA471" id="_x0000_s1033" type="#_x0000_t202" style="position:absolute;margin-left:495pt;margin-top:398.25pt;width:260.25pt;height:98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" strokecolor="#0070c0" strokeweight="2.25pt">
                <v:textbox>
                  <w:txbxContent>
                    <w:p w14:paraId="2EA97724" w14:textId="79E5D6CD" w:rsidR="00647C56" w:rsidRPr="007F26AA" w:rsidRDefault="00B53FC2" w:rsidP="00426870">
                      <w:pPr>
                        <w:spacing w:after="0" w:line="240" w:lineRule="auto"/>
                        <w:rPr>
                          <w:rFonts w:ascii="Twinkl Cursive Looped Thin" w:hAnsi="Twinkl Cursive Looped Thin"/>
                          <w:b/>
                          <w:bCs/>
                        </w:rPr>
                      </w:pPr>
                      <w:r>
                        <w:rPr>
                          <w:rFonts w:ascii="Twinkl Cursive Looped Thin" w:hAnsi="Twinkl Cursive Looped Thin"/>
                          <w:b/>
                          <w:bCs/>
                        </w:rPr>
                        <w:t xml:space="preserve">PE: </w:t>
                      </w:r>
                    </w:p>
                    <w:p w14:paraId="524ADFBD" w14:textId="0834FF25" w:rsidR="00647C56" w:rsidRPr="00D92990" w:rsidRDefault="007F26AA" w:rsidP="00426870">
                      <w:pPr>
                        <w:spacing w:after="0" w:line="240" w:lineRule="auto"/>
                        <w:rPr>
                          <w:rFonts w:ascii="Twinkl Cursive Looped" w:hAnsi="Twinkl Cursive Looped"/>
                          <w:bCs/>
                        </w:rPr>
                      </w:pPr>
                      <w:r w:rsidRPr="00D92990">
                        <w:rPr>
                          <w:rFonts w:ascii="Twinkl Cursive Looped" w:hAnsi="Twinkl Cursive Looped"/>
                          <w:bCs/>
                        </w:rPr>
                        <w:t>This term we</w:t>
                      </w:r>
                      <w:r w:rsidR="004F5C10" w:rsidRPr="00D92990">
                        <w:rPr>
                          <w:rFonts w:ascii="Twinkl Cursive Looped" w:hAnsi="Twinkl Cursive Looped"/>
                          <w:bCs/>
                        </w:rPr>
                        <w:t xml:space="preserve"> will be developing our </w:t>
                      </w:r>
                      <w:r w:rsidR="001A6761" w:rsidRPr="00D92990">
                        <w:rPr>
                          <w:rFonts w:ascii="Twinkl Cursive Looped" w:hAnsi="Twinkl Cursive Looped"/>
                          <w:bCs/>
                        </w:rPr>
                        <w:t>tennis</w:t>
                      </w:r>
                      <w:r w:rsidRPr="00D92990">
                        <w:rPr>
                          <w:rFonts w:ascii="Twinkl Cursive Looped" w:hAnsi="Twinkl Cursive Looped"/>
                          <w:bCs/>
                        </w:rPr>
                        <w:t xml:space="preserve"> and </w:t>
                      </w:r>
                      <w:r w:rsidR="001A6761" w:rsidRPr="00D92990">
                        <w:rPr>
                          <w:rFonts w:ascii="Twinkl Cursive Looped" w:hAnsi="Twinkl Cursive Looped"/>
                          <w:bCs/>
                        </w:rPr>
                        <w:t xml:space="preserve">dance </w:t>
                      </w:r>
                      <w:r w:rsidRPr="00D92990">
                        <w:rPr>
                          <w:rFonts w:ascii="Twinkl Cursive Looped" w:hAnsi="Twinkl Cursive Looped"/>
                          <w:bCs/>
                        </w:rPr>
                        <w:t>skills.</w:t>
                      </w:r>
                    </w:p>
                    <w:p w14:paraId="116B6E4A" w14:textId="77777777" w:rsidR="004F5C10" w:rsidRPr="007F26AA" w:rsidRDefault="004F5C10" w:rsidP="00426870">
                      <w:pPr>
                        <w:spacing w:after="0" w:line="240" w:lineRule="auto"/>
                        <w:rPr>
                          <w:rFonts w:ascii="Twinkl Cursive Looped Thin" w:hAnsi="Twinkl Cursive Looped Thin"/>
                          <w:b/>
                          <w:bCs/>
                        </w:rPr>
                      </w:pPr>
                    </w:p>
                    <w:p w14:paraId="4949C657" w14:textId="2A7321BA" w:rsidR="00647C56" w:rsidRPr="007F26AA" w:rsidRDefault="00647C56" w:rsidP="00647C56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Twinkl Cursive Looped Thin" w:hAnsi="Twinkl Cursive Looped Thin"/>
                          <w:color w:val="00B0F0"/>
                        </w:rPr>
                      </w:pPr>
                      <w:r w:rsidRPr="007F26AA">
                        <w:rPr>
                          <w:rFonts w:ascii="Twinkl Cursive Looped Thin" w:hAnsi="Twinkl Cursive Looped Thin"/>
                          <w:b/>
                          <w:bCs/>
                          <w:color w:val="00B0F0"/>
                        </w:rPr>
                        <w:t>PE day</w:t>
                      </w:r>
                      <w:r w:rsidR="00C42B3F">
                        <w:rPr>
                          <w:rFonts w:ascii="Twinkl Cursive Looped Thin" w:hAnsi="Twinkl Cursive Looped Thin"/>
                          <w:b/>
                          <w:bCs/>
                          <w:color w:val="00B0F0"/>
                        </w:rPr>
                        <w:t xml:space="preserve">s are </w:t>
                      </w:r>
                      <w:r w:rsidR="001A6761">
                        <w:rPr>
                          <w:rFonts w:ascii="Twinkl Cursive Looped Thin" w:hAnsi="Twinkl Cursive Looped Thin"/>
                          <w:b/>
                          <w:bCs/>
                          <w:color w:val="00B0F0"/>
                        </w:rPr>
                        <w:t xml:space="preserve">Mondays </w:t>
                      </w:r>
                      <w:r w:rsidR="007F26AA" w:rsidRPr="007F26AA">
                        <w:rPr>
                          <w:rFonts w:ascii="Twinkl Cursive Looped Thin" w:hAnsi="Twinkl Cursive Looped Thin"/>
                          <w:b/>
                          <w:bCs/>
                          <w:color w:val="00B0F0"/>
                        </w:rPr>
                        <w:t xml:space="preserve">and </w:t>
                      </w:r>
                      <w:r w:rsidRPr="007F26AA">
                        <w:rPr>
                          <w:rFonts w:ascii="Twinkl Cursive Looped Thin" w:hAnsi="Twinkl Cursive Looped Thin"/>
                          <w:b/>
                          <w:bCs/>
                          <w:color w:val="00B0F0"/>
                        </w:rPr>
                        <w:t>Friday</w:t>
                      </w:r>
                      <w:r w:rsidR="007F26AA">
                        <w:rPr>
                          <w:rFonts w:ascii="Twinkl Cursive Looped Thin" w:hAnsi="Twinkl Cursive Looped Thin"/>
                          <w:b/>
                          <w:bCs/>
                          <w:color w:val="00B0F0"/>
                        </w:rPr>
                        <w:t>s</w:t>
                      </w:r>
                      <w:r w:rsidRPr="007F26AA">
                        <w:rPr>
                          <w:rFonts w:ascii="Twinkl Cursive Looped Thin" w:hAnsi="Twinkl Cursive Looped Thin"/>
                          <w:b/>
                          <w:bCs/>
                          <w:color w:val="00B0F0"/>
                        </w:rPr>
                        <w:t xml:space="preserve"> Please ensure y</w:t>
                      </w:r>
                      <w:r w:rsidR="007F26AA">
                        <w:rPr>
                          <w:rFonts w:ascii="Twinkl Cursive Looped Thin" w:hAnsi="Twinkl Cursive Looped Thin"/>
                          <w:b/>
                          <w:bCs/>
                          <w:color w:val="00B0F0"/>
                        </w:rPr>
                        <w:t xml:space="preserve">our child </w:t>
                      </w:r>
                      <w:r w:rsidR="007C399F">
                        <w:rPr>
                          <w:rFonts w:ascii="Twinkl Cursive Looped Thin" w:hAnsi="Twinkl Cursive Looped Thin"/>
                          <w:b/>
                          <w:bCs/>
                          <w:color w:val="00B0F0"/>
                        </w:rPr>
                        <w:t>wears</w:t>
                      </w:r>
                      <w:r w:rsidRPr="007F26AA">
                        <w:rPr>
                          <w:rFonts w:ascii="Twinkl Cursive Looped Thin" w:hAnsi="Twinkl Cursive Looped Thin"/>
                          <w:b/>
                          <w:bCs/>
                          <w:color w:val="00B0F0"/>
                        </w:rPr>
                        <w:t xml:space="preserve"> </w:t>
                      </w:r>
                      <w:r w:rsidR="007F26AA">
                        <w:rPr>
                          <w:rFonts w:ascii="Twinkl Cursive Looped Thin" w:hAnsi="Twinkl Cursive Looped Thin"/>
                          <w:b/>
                          <w:bCs/>
                          <w:color w:val="00B0F0"/>
                        </w:rPr>
                        <w:t xml:space="preserve">their </w:t>
                      </w:r>
                      <w:r w:rsidRPr="007F26AA">
                        <w:rPr>
                          <w:rFonts w:ascii="Twinkl Cursive Looped Thin" w:hAnsi="Twinkl Cursive Looped Thin"/>
                          <w:b/>
                          <w:bCs/>
                          <w:color w:val="00B0F0"/>
                        </w:rPr>
                        <w:t>PE kit</w:t>
                      </w:r>
                      <w:r w:rsidR="007F26AA">
                        <w:rPr>
                          <w:rFonts w:ascii="Twinkl Cursive Looped Thin" w:hAnsi="Twinkl Cursive Looped Thin"/>
                          <w:b/>
                          <w:bCs/>
                          <w:color w:val="00B0F0"/>
                        </w:rPr>
                        <w:t xml:space="preserve"> on the</w:t>
                      </w:r>
                      <w:r w:rsidRPr="007F26AA">
                        <w:rPr>
                          <w:rFonts w:ascii="Twinkl Cursive Looped Thin" w:hAnsi="Twinkl Cursive Looped Thin"/>
                          <w:b/>
                          <w:bCs/>
                          <w:color w:val="00B0F0"/>
                        </w:rPr>
                        <w:t>s</w:t>
                      </w:r>
                      <w:r w:rsidR="007F26AA">
                        <w:rPr>
                          <w:rFonts w:ascii="Twinkl Cursive Looped Thin" w:hAnsi="Twinkl Cursive Looped Thin"/>
                          <w:b/>
                          <w:bCs/>
                          <w:color w:val="00B0F0"/>
                        </w:rPr>
                        <w:t xml:space="preserve">e </w:t>
                      </w:r>
                      <w:r w:rsidRPr="007F26AA">
                        <w:rPr>
                          <w:rFonts w:ascii="Twinkl Cursive Looped Thin" w:hAnsi="Twinkl Cursive Looped Thin"/>
                          <w:b/>
                          <w:bCs/>
                          <w:color w:val="00B0F0"/>
                        </w:rPr>
                        <w:t>day</w:t>
                      </w:r>
                      <w:r w:rsidR="00B53FC2">
                        <w:rPr>
                          <w:rFonts w:ascii="Twinkl Cursive Looped Thin" w:hAnsi="Twinkl Cursive Looped Thin"/>
                          <w:b/>
                          <w:bCs/>
                          <w:color w:val="00B0F0"/>
                        </w:rPr>
                        <w:t>s</w:t>
                      </w:r>
                      <w:r w:rsidRPr="007F26AA">
                        <w:rPr>
                          <w:rFonts w:ascii="Twinkl Cursive Looped Thin" w:hAnsi="Twinkl Cursive Looped Thin"/>
                          <w:b/>
                          <w:bCs/>
                          <w:color w:val="00B0F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1A67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122646" wp14:editId="53EC5833">
                <wp:simplePos x="0" y="0"/>
                <wp:positionH relativeFrom="margin">
                  <wp:align>center</wp:align>
                </wp:positionH>
                <wp:positionV relativeFrom="paragraph">
                  <wp:posOffset>-228600</wp:posOffset>
                </wp:positionV>
                <wp:extent cx="3286125" cy="657225"/>
                <wp:effectExtent l="19050" t="19050" r="2857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6572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7A19D" w14:textId="622F6541" w:rsidR="00FA1411" w:rsidRPr="007F26AA" w:rsidRDefault="00FA1411" w:rsidP="00557964">
                            <w:pPr>
                              <w:spacing w:after="0"/>
                              <w:jc w:val="center"/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26AA">
                              <w:rPr>
                                <w:rFonts w:ascii="Twinkl Cursive Looped Thin" w:hAnsi="Twinkl Cursive Looped Thin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361B81" wp14:editId="5CA436CE">
                                  <wp:extent cx="247650" cy="220985"/>
                                  <wp:effectExtent l="0" t="0" r="0" b="762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143" cy="2241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206E4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174F55" w14:textId="22D76E6E" w:rsidR="00647C56" w:rsidRPr="007F26AA" w:rsidRDefault="008206E4" w:rsidP="00557964">
                            <w:pPr>
                              <w:spacing w:after="0"/>
                              <w:jc w:val="center"/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Ash </w:t>
                            </w:r>
                            <w:r w:rsidR="00710C61" w:rsidRP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rFonts w:ascii="Twinkl Cursive Looped Thin" w:hAnsi="Twinkl Cursive Looped Th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Autumn Term 2023</w:t>
                            </w:r>
                          </w:p>
                          <w:p w14:paraId="134102E6" w14:textId="19CD692F" w:rsidR="00647C56" w:rsidRPr="007F26AA" w:rsidRDefault="00647C56" w:rsidP="00557964">
                            <w:pPr>
                              <w:spacing w:after="0"/>
                              <w:jc w:val="center"/>
                              <w:rPr>
                                <w:rFonts w:ascii="Twinkl Cursive Looped Thin" w:hAnsi="Twinkl Cursive Looped Thi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22646" id="Rectangle: Rounded Corners 13" o:spid="_x0000_s1034" style="position:absolute;margin-left:0;margin-top:-18pt;width:258.75pt;height:51.7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" filled="f" strokecolor="#06f" strokeweight="2.25pt">
                <v:stroke joinstyle="miter"/>
                <v:textbox>
                  <w:txbxContent>
                    <w:p w14:paraId="7617A19D" w14:textId="622F6541" w:rsidR="00FA1411" w:rsidRPr="007F26AA" w:rsidRDefault="00FA1411" w:rsidP="00557964">
                      <w:pPr>
                        <w:spacing w:after="0"/>
                        <w:jc w:val="center"/>
                        <w:rPr>
                          <w:rFonts w:ascii="Twinkl Cursive Looped Thin" w:hAnsi="Twinkl Cursive Looped Th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F26AA">
                        <w:rPr>
                          <w:rFonts w:ascii="Twinkl Cursive Looped Thin" w:hAnsi="Twinkl Cursive Looped Thin"/>
                          <w:noProof/>
                          <w:lang w:eastAsia="en-GB"/>
                        </w:rPr>
                        <w:drawing>
                          <wp:inline distT="0" distB="0" distL="0" distR="0" wp14:anchorId="25361B81" wp14:editId="5CA436CE">
                            <wp:extent cx="247650" cy="220985"/>
                            <wp:effectExtent l="0" t="0" r="0" b="762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143" cy="2241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206E4">
                        <w:rPr>
                          <w:rFonts w:ascii="Twinkl Cursive Looped Thin" w:hAnsi="Twinkl Cursive Looped Th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174F55" w14:textId="22D76E6E" w:rsidR="00647C56" w:rsidRPr="007F26AA" w:rsidRDefault="008206E4" w:rsidP="00557964">
                      <w:pPr>
                        <w:spacing w:after="0"/>
                        <w:jc w:val="center"/>
                        <w:rPr>
                          <w:rFonts w:ascii="Twinkl Cursive Looped Thin" w:hAnsi="Twinkl Cursive Looped Th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 Thin" w:hAnsi="Twinkl Cursive Looped Th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Ash </w:t>
                      </w:r>
                      <w:r w:rsidR="00710C61" w:rsidRPr="007F26AA">
                        <w:rPr>
                          <w:rFonts w:ascii="Twinkl Cursive Looped Thin" w:hAnsi="Twinkl Cursive Looped Th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rFonts w:ascii="Twinkl Cursive Looped Thin" w:hAnsi="Twinkl Cursive Looped Th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Autumn Term 2023</w:t>
                      </w:r>
                    </w:p>
                    <w:p w14:paraId="134102E6" w14:textId="19CD692F" w:rsidR="00647C56" w:rsidRPr="007F26AA" w:rsidRDefault="00647C56" w:rsidP="00557964">
                      <w:pPr>
                        <w:spacing w:after="0"/>
                        <w:jc w:val="center"/>
                        <w:rPr>
                          <w:rFonts w:ascii="Twinkl Cursive Looped Thin" w:hAnsi="Twinkl Cursive Looped Thin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67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162A20" wp14:editId="17E9C137">
                <wp:simplePos x="0" y="0"/>
                <wp:positionH relativeFrom="page">
                  <wp:posOffset>7172325</wp:posOffset>
                </wp:positionH>
                <wp:positionV relativeFrom="paragraph">
                  <wp:posOffset>3333750</wp:posOffset>
                </wp:positionV>
                <wp:extent cx="3305175" cy="1524000"/>
                <wp:effectExtent l="19050" t="1905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35DF4" w14:textId="678016DC" w:rsidR="00280EB0" w:rsidRDefault="007C399F" w:rsidP="00280EB0">
                            <w:pPr>
                              <w:spacing w:after="0" w:line="240" w:lineRule="auto"/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</w:pPr>
                            <w:r w:rsidRPr="007C399F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 xml:space="preserve">Design &amp; </w:t>
                            </w:r>
                            <w:r w:rsidR="00280EB0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 xml:space="preserve">Technology: </w:t>
                            </w:r>
                            <w:r w:rsidR="001A6761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>Structures</w:t>
                            </w:r>
                          </w:p>
                          <w:p w14:paraId="37F9EA96" w14:textId="583CB849" w:rsidR="001A6761" w:rsidRDefault="001A6761" w:rsidP="00280EB0">
                            <w:pPr>
                              <w:spacing w:after="0" w:line="240" w:lineRule="auto"/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>Pavilions</w:t>
                            </w:r>
                          </w:p>
                          <w:p w14:paraId="2C76A3A2" w14:textId="77777777" w:rsidR="001A6761" w:rsidRDefault="001A6761" w:rsidP="00280EB0">
                            <w:pPr>
                              <w:spacing w:after="0" w:line="240" w:lineRule="auto"/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</w:pPr>
                          </w:p>
                          <w:p w14:paraId="09745B1F" w14:textId="1628FB41" w:rsidR="001A6761" w:rsidRPr="00D92990" w:rsidRDefault="001A6761" w:rsidP="00D92990">
                            <w:pPr>
                              <w:spacing w:after="0" w:line="240" w:lineRule="auto"/>
                              <w:jc w:val="both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We will </w:t>
                            </w:r>
                            <w:proofErr w:type="spellStart"/>
                            <w:r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>ivestigate</w:t>
                            </w:r>
                            <w:proofErr w:type="spellEnd"/>
                            <w:r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 and model frame structures to improve their stability. Then we will apply this research to design and create a stable, decorated pavilion.</w:t>
                            </w:r>
                          </w:p>
                          <w:p w14:paraId="006E2805" w14:textId="1DE19C1D" w:rsidR="007C399F" w:rsidRPr="007C399F" w:rsidRDefault="007C399F" w:rsidP="00280EB0">
                            <w:pPr>
                              <w:spacing w:after="0" w:line="240" w:lineRule="auto"/>
                              <w:rPr>
                                <w:rFonts w:ascii="Twinkl Cursive Looped Thin" w:hAnsi="Twinkl Cursive Looped Thin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62A20" id="_x0000_s1035" type="#_x0000_t202" style="position:absolute;margin-left:564.75pt;margin-top:262.5pt;width:260.25pt;height:12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" strokecolor="#f6f" strokeweight="2.25pt">
                <v:textbox>
                  <w:txbxContent>
                    <w:p w14:paraId="19935DF4" w14:textId="678016DC" w:rsidR="00280EB0" w:rsidRDefault="007C399F" w:rsidP="00280EB0">
                      <w:pPr>
                        <w:spacing w:after="0" w:line="240" w:lineRule="auto"/>
                        <w:rPr>
                          <w:rFonts w:ascii="Twinkl Cursive Looped Thin" w:hAnsi="Twinkl Cursive Looped Thin"/>
                          <w:b/>
                          <w:bCs/>
                        </w:rPr>
                      </w:pPr>
                      <w:r w:rsidRPr="007C399F">
                        <w:rPr>
                          <w:rFonts w:ascii="Twinkl Cursive Looped Thin" w:hAnsi="Twinkl Cursive Looped Thin"/>
                          <w:b/>
                          <w:bCs/>
                        </w:rPr>
                        <w:t xml:space="preserve">Design &amp; </w:t>
                      </w:r>
                      <w:r w:rsidR="00280EB0">
                        <w:rPr>
                          <w:rFonts w:ascii="Twinkl Cursive Looped Thin" w:hAnsi="Twinkl Cursive Looped Thin"/>
                          <w:b/>
                          <w:bCs/>
                        </w:rPr>
                        <w:t xml:space="preserve">Technology: </w:t>
                      </w:r>
                      <w:r w:rsidR="001A6761">
                        <w:rPr>
                          <w:rFonts w:ascii="Twinkl Cursive Looped Thin" w:hAnsi="Twinkl Cursive Looped Thin"/>
                          <w:b/>
                          <w:bCs/>
                        </w:rPr>
                        <w:t>Structures</w:t>
                      </w:r>
                    </w:p>
                    <w:p w14:paraId="37F9EA96" w14:textId="583CB849" w:rsidR="001A6761" w:rsidRDefault="001A6761" w:rsidP="00280EB0">
                      <w:pPr>
                        <w:spacing w:after="0" w:line="240" w:lineRule="auto"/>
                        <w:rPr>
                          <w:rFonts w:ascii="Twinkl Cursive Looped Thin" w:hAnsi="Twinkl Cursive Looped Thin"/>
                          <w:b/>
                          <w:bCs/>
                        </w:rPr>
                      </w:pPr>
                      <w:r>
                        <w:rPr>
                          <w:rFonts w:ascii="Twinkl Cursive Looped Thin" w:hAnsi="Twinkl Cursive Looped Thin"/>
                          <w:b/>
                          <w:bCs/>
                        </w:rPr>
                        <w:t>Pavilions</w:t>
                      </w:r>
                    </w:p>
                    <w:p w14:paraId="2C76A3A2" w14:textId="77777777" w:rsidR="001A6761" w:rsidRDefault="001A6761" w:rsidP="00280EB0">
                      <w:pPr>
                        <w:spacing w:after="0" w:line="240" w:lineRule="auto"/>
                        <w:rPr>
                          <w:rFonts w:ascii="Twinkl Cursive Looped Thin" w:hAnsi="Twinkl Cursive Looped Thin"/>
                          <w:b/>
                          <w:bCs/>
                        </w:rPr>
                      </w:pPr>
                    </w:p>
                    <w:p w14:paraId="09745B1F" w14:textId="1628FB41" w:rsidR="001A6761" w:rsidRPr="00D92990" w:rsidRDefault="001A6761" w:rsidP="00D92990">
                      <w:pPr>
                        <w:spacing w:after="0" w:line="240" w:lineRule="auto"/>
                        <w:jc w:val="both"/>
                        <w:rPr>
                          <w:rFonts w:ascii="Twinkl Cursive Looped" w:hAnsi="Twinkl Cursive Looped"/>
                          <w:bCs/>
                        </w:rPr>
                      </w:pPr>
                      <w:r w:rsidRPr="00D92990">
                        <w:rPr>
                          <w:rFonts w:ascii="Twinkl Cursive Looped" w:hAnsi="Twinkl Cursive Looped"/>
                          <w:bCs/>
                        </w:rPr>
                        <w:t xml:space="preserve">We will </w:t>
                      </w:r>
                      <w:proofErr w:type="spellStart"/>
                      <w:r w:rsidRPr="00D92990">
                        <w:rPr>
                          <w:rFonts w:ascii="Twinkl Cursive Looped" w:hAnsi="Twinkl Cursive Looped"/>
                          <w:bCs/>
                        </w:rPr>
                        <w:t>ivestigate</w:t>
                      </w:r>
                      <w:proofErr w:type="spellEnd"/>
                      <w:r w:rsidRPr="00D92990">
                        <w:rPr>
                          <w:rFonts w:ascii="Twinkl Cursive Looped" w:hAnsi="Twinkl Cursive Looped"/>
                          <w:bCs/>
                        </w:rPr>
                        <w:t xml:space="preserve"> and model frame structures to improve their stability. Then we will apply this research to design and create a stable, decorated pavilion.</w:t>
                      </w:r>
                    </w:p>
                    <w:p w14:paraId="006E2805" w14:textId="1DE19C1D" w:rsidR="007C399F" w:rsidRPr="007C399F" w:rsidRDefault="007C399F" w:rsidP="00280EB0">
                      <w:pPr>
                        <w:spacing w:after="0" w:line="240" w:lineRule="auto"/>
                        <w:rPr>
                          <w:rFonts w:ascii="Twinkl Cursive Looped Thin" w:hAnsi="Twinkl Cursive Looped Thin"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A67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E62FB5" wp14:editId="71584B54">
                <wp:simplePos x="0" y="0"/>
                <wp:positionH relativeFrom="column">
                  <wp:posOffset>6257925</wp:posOffset>
                </wp:positionH>
                <wp:positionV relativeFrom="paragraph">
                  <wp:posOffset>933450</wp:posOffset>
                </wp:positionV>
                <wp:extent cx="3295650" cy="2247900"/>
                <wp:effectExtent l="19050" t="1905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696730B" w14:textId="4A8B5BEF" w:rsidR="00647C56" w:rsidRPr="007F26AA" w:rsidRDefault="00647C56" w:rsidP="00653515">
                            <w:pPr>
                              <w:spacing w:after="0"/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</w:pPr>
                            <w:r w:rsidRPr="007F26AA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>Computing</w:t>
                            </w:r>
                          </w:p>
                          <w:p w14:paraId="217B9C2E" w14:textId="53E22B0E" w:rsidR="00E41656" w:rsidRPr="00CC6B5B" w:rsidRDefault="007C399F" w:rsidP="00C42B3F">
                            <w:pPr>
                              <w:spacing w:after="0"/>
                              <w:jc w:val="both"/>
                              <w:rPr>
                                <w:rFonts w:ascii="Twinkl Cursive Looped" w:hAnsi="Twinkl Cursive Looped"/>
                                <w:b/>
                                <w:bCs/>
                              </w:rPr>
                            </w:pPr>
                            <w:r w:rsidRPr="00E41656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>Online safety</w:t>
                            </w:r>
                            <w:r w:rsidR="00E41656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 xml:space="preserve">: </w:t>
                            </w:r>
                            <w:r w:rsidR="00E41656">
                              <w:rPr>
                                <w:rFonts w:ascii="Twinkl Cursive Looped Thin" w:hAnsi="Twinkl Cursive Looped Thin"/>
                                <w:bCs/>
                              </w:rPr>
                              <w:t xml:space="preserve">We will learn how to identify safe sites, what a </w:t>
                            </w:r>
                            <w:r w:rsidR="00E41656" w:rsidRPr="00CC6B5B">
                              <w:rPr>
                                <w:rFonts w:ascii="Twinkl Cursive Looped" w:hAnsi="Twinkl Cursive Looped"/>
                                <w:bCs/>
                              </w:rPr>
                              <w:t>digital footprint is and the importance of limiting our screen time.</w:t>
                            </w:r>
                          </w:p>
                          <w:p w14:paraId="47A641F1" w14:textId="2718BFCD" w:rsidR="00647C56" w:rsidRPr="00CC6B5B" w:rsidRDefault="00E41656" w:rsidP="00C42B3F">
                            <w:pPr>
                              <w:spacing w:after="0"/>
                              <w:jc w:val="both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 w:rsidRPr="00CC6B5B">
                              <w:rPr>
                                <w:rFonts w:ascii="Twinkl Cursive Looped" w:hAnsi="Twinkl Cursive Looped"/>
                                <w:b/>
                                <w:bCs/>
                              </w:rPr>
                              <w:t xml:space="preserve">Coding: </w:t>
                            </w:r>
                            <w:r w:rsidR="003E64ED" w:rsidRPr="00CC6B5B">
                              <w:rPr>
                                <w:rFonts w:ascii="Twinkl Cursive Looped" w:hAnsi="Twinkl Cursive Looped"/>
                              </w:rPr>
                              <w:t>We will crea</w:t>
                            </w:r>
                            <w:r w:rsidR="00C42B3F" w:rsidRPr="00CC6B5B">
                              <w:rPr>
                                <w:rFonts w:ascii="Twinkl Cursive Looped" w:hAnsi="Twinkl Cursive Looped"/>
                              </w:rPr>
                              <w:t>te a simple playable c</w:t>
                            </w:r>
                            <w:r w:rsidR="003E64ED" w:rsidRPr="00CC6B5B">
                              <w:rPr>
                                <w:rFonts w:ascii="Twinkl Cursive Looped" w:hAnsi="Twinkl Cursive Looped"/>
                              </w:rPr>
                              <w:t>omputer program</w:t>
                            </w:r>
                            <w:r w:rsidR="00C42B3F" w:rsidRPr="00CC6B5B">
                              <w:rPr>
                                <w:rFonts w:ascii="Twinkl Cursive Looped" w:hAnsi="Twinkl Cursive Looped"/>
                              </w:rPr>
                              <w:t xml:space="preserve"> u</w:t>
                            </w:r>
                            <w:r w:rsidR="003E64ED" w:rsidRPr="00CC6B5B">
                              <w:rPr>
                                <w:rFonts w:ascii="Twinkl Cursive Looped" w:hAnsi="Twinkl Cursive Looped"/>
                              </w:rPr>
                              <w:t xml:space="preserve">sing 2Code, whereby children can use a background and objects to create a scene, plan an algorithm for their scene and use 2Code to develop a program that includes  </w:t>
                            </w:r>
                            <w:proofErr w:type="spellStart"/>
                            <w:r w:rsidR="003E64ED" w:rsidRPr="00CC6B5B">
                              <w:rPr>
                                <w:rFonts w:ascii="Twinkl Cursive Looped" w:hAnsi="Twinkl Cursive Looped"/>
                              </w:rPr>
                              <w:t>includes</w:t>
                            </w:r>
                            <w:proofErr w:type="spellEnd"/>
                            <w:r w:rsidR="003E64ED" w:rsidRPr="00CC6B5B">
                              <w:rPr>
                                <w:rFonts w:ascii="Twinkl Cursive Looped" w:hAnsi="Twinkl Cursive Looped"/>
                              </w:rPr>
                              <w:t xml:space="preserve"> an </w:t>
                            </w:r>
                            <w:proofErr w:type="spellStart"/>
                            <w:r w:rsidR="00C42B3F" w:rsidRPr="00CC6B5B">
                              <w:rPr>
                                <w:rFonts w:ascii="Twinkl Cursive Looped" w:hAnsi="Twinkl Cursive Looped"/>
                              </w:rPr>
                              <w:t>an</w:t>
                            </w:r>
                            <w:proofErr w:type="spellEnd"/>
                            <w:r w:rsidR="00C42B3F" w:rsidRPr="00CC6B5B">
                              <w:rPr>
                                <w:rFonts w:ascii="Twinkl Cursive Looped" w:hAnsi="Twinkl Cursive Looped"/>
                              </w:rPr>
                              <w:t xml:space="preserve"> IF/ ELSE statement.  </w:t>
                            </w:r>
                            <w:proofErr w:type="gramStart"/>
                            <w:r w:rsidR="003E64ED" w:rsidRPr="00CC6B5B">
                              <w:rPr>
                                <w:rFonts w:ascii="Twinkl Cursive Looped" w:hAnsi="Twinkl Cursive Looped"/>
                              </w:rPr>
                              <w:t>and</w:t>
                            </w:r>
                            <w:proofErr w:type="gramEnd"/>
                            <w:r w:rsidR="003E64ED" w:rsidRPr="00CC6B5B">
                              <w:rPr>
                                <w:rFonts w:ascii="Twinkl Cursive Looped" w:hAnsi="Twinkl Cursive Looped"/>
                              </w:rPr>
                              <w:t xml:space="preserve"> understand the Repeat until command.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62FB5" id="Text Box 14" o:spid="_x0000_s1036" type="#_x0000_t202" style="position:absolute;margin-left:492.75pt;margin-top:73.5pt;width:259.5pt;height:17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" fillcolor="white [3201]" strokecolor="#d8d8d8 [2732]" strokeweight="2.25pt">
                <v:textbox>
                  <w:txbxContent>
                    <w:p w14:paraId="5696730B" w14:textId="4A8B5BEF" w:rsidR="00647C56" w:rsidRPr="007F26AA" w:rsidRDefault="00647C56" w:rsidP="00653515">
                      <w:pPr>
                        <w:spacing w:after="0"/>
                        <w:rPr>
                          <w:rFonts w:ascii="Twinkl Cursive Looped Thin" w:hAnsi="Twinkl Cursive Looped Thin"/>
                          <w:b/>
                          <w:bCs/>
                        </w:rPr>
                      </w:pPr>
                      <w:r w:rsidRPr="007F26AA">
                        <w:rPr>
                          <w:rFonts w:ascii="Twinkl Cursive Looped Thin" w:hAnsi="Twinkl Cursive Looped Thin"/>
                          <w:b/>
                          <w:bCs/>
                        </w:rPr>
                        <w:t>Computing</w:t>
                      </w:r>
                    </w:p>
                    <w:p w14:paraId="217B9C2E" w14:textId="53E22B0E" w:rsidR="00E41656" w:rsidRPr="00CC6B5B" w:rsidRDefault="007C399F" w:rsidP="00C42B3F">
                      <w:pPr>
                        <w:spacing w:after="0"/>
                        <w:jc w:val="both"/>
                        <w:rPr>
                          <w:rFonts w:ascii="Twinkl Cursive Looped" w:hAnsi="Twinkl Cursive Looped"/>
                          <w:b/>
                          <w:bCs/>
                        </w:rPr>
                      </w:pPr>
                      <w:r w:rsidRPr="00E41656">
                        <w:rPr>
                          <w:rFonts w:ascii="Twinkl Cursive Looped Thin" w:hAnsi="Twinkl Cursive Looped Thin"/>
                          <w:b/>
                          <w:bCs/>
                        </w:rPr>
                        <w:t>Online safety</w:t>
                      </w:r>
                      <w:r w:rsidR="00E41656">
                        <w:rPr>
                          <w:rFonts w:ascii="Twinkl Cursive Looped Thin" w:hAnsi="Twinkl Cursive Looped Thin"/>
                          <w:b/>
                          <w:bCs/>
                        </w:rPr>
                        <w:t xml:space="preserve">: </w:t>
                      </w:r>
                      <w:r w:rsidR="00E41656">
                        <w:rPr>
                          <w:rFonts w:ascii="Twinkl Cursive Looped Thin" w:hAnsi="Twinkl Cursive Looped Thin"/>
                          <w:bCs/>
                        </w:rPr>
                        <w:t xml:space="preserve">We will learn how to identify safe sites, what a </w:t>
                      </w:r>
                      <w:r w:rsidR="00E41656" w:rsidRPr="00CC6B5B">
                        <w:rPr>
                          <w:rFonts w:ascii="Twinkl Cursive Looped" w:hAnsi="Twinkl Cursive Looped"/>
                          <w:bCs/>
                        </w:rPr>
                        <w:t>digital footprint is and the importance of limiting our screen time.</w:t>
                      </w:r>
                    </w:p>
                    <w:p w14:paraId="47A641F1" w14:textId="2718BFCD" w:rsidR="00647C56" w:rsidRPr="00CC6B5B" w:rsidRDefault="00E41656" w:rsidP="00C42B3F">
                      <w:pPr>
                        <w:spacing w:after="0"/>
                        <w:jc w:val="both"/>
                        <w:rPr>
                          <w:rFonts w:ascii="Twinkl Cursive Looped" w:hAnsi="Twinkl Cursive Looped"/>
                          <w:bCs/>
                        </w:rPr>
                      </w:pPr>
                      <w:r w:rsidRPr="00CC6B5B">
                        <w:rPr>
                          <w:rFonts w:ascii="Twinkl Cursive Looped" w:hAnsi="Twinkl Cursive Looped"/>
                          <w:b/>
                          <w:bCs/>
                        </w:rPr>
                        <w:t xml:space="preserve">Coding: </w:t>
                      </w:r>
                      <w:r w:rsidR="003E64ED" w:rsidRPr="00CC6B5B">
                        <w:rPr>
                          <w:rFonts w:ascii="Twinkl Cursive Looped" w:hAnsi="Twinkl Cursive Looped"/>
                        </w:rPr>
                        <w:t>We will crea</w:t>
                      </w:r>
                      <w:r w:rsidR="00C42B3F" w:rsidRPr="00CC6B5B">
                        <w:rPr>
                          <w:rFonts w:ascii="Twinkl Cursive Looped" w:hAnsi="Twinkl Cursive Looped"/>
                        </w:rPr>
                        <w:t>te a simple playable c</w:t>
                      </w:r>
                      <w:r w:rsidR="003E64ED" w:rsidRPr="00CC6B5B">
                        <w:rPr>
                          <w:rFonts w:ascii="Twinkl Cursive Looped" w:hAnsi="Twinkl Cursive Looped"/>
                        </w:rPr>
                        <w:t>omputer program</w:t>
                      </w:r>
                      <w:r w:rsidR="00C42B3F" w:rsidRPr="00CC6B5B">
                        <w:rPr>
                          <w:rFonts w:ascii="Twinkl Cursive Looped" w:hAnsi="Twinkl Cursive Looped"/>
                        </w:rPr>
                        <w:t xml:space="preserve"> u</w:t>
                      </w:r>
                      <w:r w:rsidR="003E64ED" w:rsidRPr="00CC6B5B">
                        <w:rPr>
                          <w:rFonts w:ascii="Twinkl Cursive Looped" w:hAnsi="Twinkl Cursive Looped"/>
                        </w:rPr>
                        <w:t xml:space="preserve">sing 2Code, whereby children can use a background and objects to create a scene, plan an algorithm for their scene and use 2Code to develop a program that includes  </w:t>
                      </w:r>
                      <w:proofErr w:type="spellStart"/>
                      <w:r w:rsidR="003E64ED" w:rsidRPr="00CC6B5B">
                        <w:rPr>
                          <w:rFonts w:ascii="Twinkl Cursive Looped" w:hAnsi="Twinkl Cursive Looped"/>
                        </w:rPr>
                        <w:t>includes</w:t>
                      </w:r>
                      <w:proofErr w:type="spellEnd"/>
                      <w:r w:rsidR="003E64ED" w:rsidRPr="00CC6B5B">
                        <w:rPr>
                          <w:rFonts w:ascii="Twinkl Cursive Looped" w:hAnsi="Twinkl Cursive Looped"/>
                        </w:rPr>
                        <w:t xml:space="preserve"> an </w:t>
                      </w:r>
                      <w:proofErr w:type="spellStart"/>
                      <w:r w:rsidR="00C42B3F" w:rsidRPr="00CC6B5B">
                        <w:rPr>
                          <w:rFonts w:ascii="Twinkl Cursive Looped" w:hAnsi="Twinkl Cursive Looped"/>
                        </w:rPr>
                        <w:t>an</w:t>
                      </w:r>
                      <w:proofErr w:type="spellEnd"/>
                      <w:r w:rsidR="00C42B3F" w:rsidRPr="00CC6B5B">
                        <w:rPr>
                          <w:rFonts w:ascii="Twinkl Cursive Looped" w:hAnsi="Twinkl Cursive Looped"/>
                        </w:rPr>
                        <w:t xml:space="preserve"> IF/ ELSE statement.  </w:t>
                      </w:r>
                      <w:proofErr w:type="gramStart"/>
                      <w:r w:rsidR="003E64ED" w:rsidRPr="00CC6B5B">
                        <w:rPr>
                          <w:rFonts w:ascii="Twinkl Cursive Looped" w:hAnsi="Twinkl Cursive Looped"/>
                        </w:rPr>
                        <w:t>and</w:t>
                      </w:r>
                      <w:proofErr w:type="gramEnd"/>
                      <w:r w:rsidR="003E64ED" w:rsidRPr="00CC6B5B">
                        <w:rPr>
                          <w:rFonts w:ascii="Twinkl Cursive Looped" w:hAnsi="Twinkl Cursive Looped"/>
                        </w:rPr>
                        <w:t xml:space="preserve"> understand the Repeat until command. </w:t>
                      </w:r>
                    </w:p>
                  </w:txbxContent>
                </v:textbox>
              </v:shape>
            </w:pict>
          </mc:Fallback>
        </mc:AlternateContent>
      </w:r>
      <w:r w:rsidR="001A67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621CF" wp14:editId="33B164CA">
                <wp:simplePos x="0" y="0"/>
                <wp:positionH relativeFrom="column">
                  <wp:posOffset>-666750</wp:posOffset>
                </wp:positionH>
                <wp:positionV relativeFrom="paragraph">
                  <wp:posOffset>-733425</wp:posOffset>
                </wp:positionV>
                <wp:extent cx="3105150" cy="1990725"/>
                <wp:effectExtent l="19050" t="1905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9B33B" w14:textId="77777777" w:rsidR="00353285" w:rsidRDefault="00647C56" w:rsidP="00107895">
                            <w:pPr>
                              <w:spacing w:after="0" w:line="240" w:lineRule="auto"/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</w:pPr>
                            <w:r w:rsidRPr="00F5121D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>English</w:t>
                            </w:r>
                            <w:r w:rsidR="00F5121D"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B0E5C24" w14:textId="78E8B30C" w:rsidR="008206E4" w:rsidRPr="00353285" w:rsidRDefault="00B422E9" w:rsidP="00107895">
                            <w:pPr>
                              <w:spacing w:after="0" w:line="240" w:lineRule="auto"/>
                              <w:jc w:val="both"/>
                              <w:rPr>
                                <w:rFonts w:ascii="Twinkl Cursive Looped Thin" w:hAnsi="Twinkl Cursive Looped Thin"/>
                                <w:bCs/>
                              </w:rPr>
                            </w:pPr>
                            <w:r w:rsidRPr="00F5121D">
                              <w:rPr>
                                <w:rFonts w:ascii="Twinkl Cursive Looped Thin" w:hAnsi="Twinkl Cursive Looped Thin"/>
                                <w:bCs/>
                              </w:rPr>
                              <w:t xml:space="preserve">We </w:t>
                            </w:r>
                            <w:r w:rsidR="00F5121D" w:rsidRPr="00F5121D">
                              <w:rPr>
                                <w:rFonts w:ascii="Twinkl Cursive Looped Thin" w:hAnsi="Twinkl Cursive Looped Thin"/>
                                <w:bCs/>
                              </w:rPr>
                              <w:t>will be</w:t>
                            </w:r>
                            <w:r w:rsidRPr="00F5121D">
                              <w:rPr>
                                <w:rFonts w:ascii="Twinkl Cursive Looped Thin" w:hAnsi="Twinkl Cursive Looped Thin"/>
                                <w:bCs/>
                              </w:rPr>
                              <w:t xml:space="preserve"> exploring and engaging with </w:t>
                            </w:r>
                            <w:r w:rsidR="00F5121D" w:rsidRPr="00F5121D">
                              <w:rPr>
                                <w:rFonts w:ascii="Twinkl Cursive Looped Thin" w:hAnsi="Twinkl Cursive Looped Thin"/>
                                <w:bCs/>
                              </w:rPr>
                              <w:t>the following texts:</w:t>
                            </w:r>
                            <w:r w:rsidRPr="00F5121D">
                              <w:rPr>
                                <w:rFonts w:ascii="Twinkl Cursive Looped Thin" w:hAnsi="Twinkl Cursive Looped Thin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0B6CE0">
                              <w:rPr>
                                <w:rFonts w:ascii="Twinkl Cursive Looped Thin" w:hAnsi="Twinkl Cursive Looped Thin"/>
                                <w:bCs/>
                                <w:i/>
                              </w:rPr>
                              <w:t>Remebrance</w:t>
                            </w:r>
                            <w:proofErr w:type="spellEnd"/>
                            <w:r w:rsidR="000B6CE0">
                              <w:rPr>
                                <w:rFonts w:ascii="Twinkl Cursive Looped Thin" w:hAnsi="Twinkl Cursive Looped Thin"/>
                                <w:bCs/>
                                <w:i/>
                              </w:rPr>
                              <w:t xml:space="preserve"> poetry &amp; water themed poetry, </w:t>
                            </w:r>
                            <w:r w:rsidR="00107895">
                              <w:rPr>
                                <w:rFonts w:ascii="Twinkl Cursive Looped Thin" w:hAnsi="Twinkl Cursive Looped Thin"/>
                                <w:bCs/>
                                <w:i/>
                              </w:rPr>
                              <w:t xml:space="preserve">Antarctica and </w:t>
                            </w:r>
                            <w:r w:rsidR="000B6CE0">
                              <w:rPr>
                                <w:rFonts w:ascii="Twinkl Cursive Looped Thin" w:hAnsi="Twinkl Cursive Looped Thin"/>
                                <w:bCs/>
                                <w:i/>
                              </w:rPr>
                              <w:t>Cloud Tea Monkeys.</w:t>
                            </w:r>
                          </w:p>
                          <w:p w14:paraId="5ABCC3B9" w14:textId="77777777" w:rsidR="00353285" w:rsidRDefault="00F5121D" w:rsidP="00F5121D">
                            <w:pPr>
                              <w:spacing w:after="0" w:line="240" w:lineRule="auto"/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b/>
                                <w:bCs/>
                              </w:rPr>
                              <w:t xml:space="preserve">Reading </w:t>
                            </w:r>
                          </w:p>
                          <w:p w14:paraId="65B51A60" w14:textId="77777777" w:rsidR="00107895" w:rsidRPr="00D92990" w:rsidRDefault="00353285" w:rsidP="00F5121D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>S</w:t>
                            </w:r>
                            <w:r w:rsidR="000939E6"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tand-alone </w:t>
                            </w:r>
                            <w:r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daily </w:t>
                            </w:r>
                            <w:r w:rsidR="00F5121D"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guided reading sessions will continue in addition to the texts we explore in our English lessons. </w:t>
                            </w:r>
                          </w:p>
                          <w:p w14:paraId="5F2EFCA3" w14:textId="52753223" w:rsidR="00647C56" w:rsidRPr="00D92990" w:rsidRDefault="00F5121D" w:rsidP="00447C2E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Children will also continue to have a </w:t>
                            </w:r>
                            <w:r w:rsidR="000939E6"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>reading book to read at home as well as</w:t>
                            </w:r>
                            <w:r w:rsidRPr="00D92990">
                              <w:rPr>
                                <w:rFonts w:ascii="Twinkl Cursive Looped" w:hAnsi="Twinkl Cursive Looped"/>
                                <w:bCs/>
                              </w:rPr>
                              <w:t xml:space="preserve"> in school.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621CF" id="_x0000_s1037" type="#_x0000_t202" style="position:absolute;margin-left:-52.5pt;margin-top:-57.75pt;width:244.5pt;height:15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" strokecolor="#00b0f0" strokeweight="2.25pt">
                <v:textbox>
                  <w:txbxContent>
                    <w:p w14:paraId="75E9B33B" w14:textId="77777777" w:rsidR="00353285" w:rsidRDefault="00647C56" w:rsidP="00107895">
                      <w:pPr>
                        <w:spacing w:after="0" w:line="240" w:lineRule="auto"/>
                        <w:rPr>
                          <w:rFonts w:ascii="Twinkl Cursive Looped Thin" w:hAnsi="Twinkl Cursive Looped Thin"/>
                          <w:b/>
                          <w:bCs/>
                        </w:rPr>
                      </w:pPr>
                      <w:r w:rsidRPr="00F5121D">
                        <w:rPr>
                          <w:rFonts w:ascii="Twinkl Cursive Looped Thin" w:hAnsi="Twinkl Cursive Looped Thin"/>
                          <w:b/>
                          <w:bCs/>
                        </w:rPr>
                        <w:t>English</w:t>
                      </w:r>
                      <w:r w:rsidR="00F5121D">
                        <w:rPr>
                          <w:rFonts w:ascii="Twinkl Cursive Looped Thin" w:hAnsi="Twinkl Cursive Looped Thin"/>
                          <w:b/>
                          <w:bCs/>
                        </w:rPr>
                        <w:t xml:space="preserve"> </w:t>
                      </w:r>
                    </w:p>
                    <w:p w14:paraId="5B0E5C24" w14:textId="78E8B30C" w:rsidR="008206E4" w:rsidRPr="00353285" w:rsidRDefault="00B422E9" w:rsidP="00107895">
                      <w:pPr>
                        <w:spacing w:after="0" w:line="240" w:lineRule="auto"/>
                        <w:jc w:val="both"/>
                        <w:rPr>
                          <w:rFonts w:ascii="Twinkl Cursive Looped Thin" w:hAnsi="Twinkl Cursive Looped Thin"/>
                          <w:bCs/>
                        </w:rPr>
                      </w:pPr>
                      <w:r w:rsidRPr="00F5121D">
                        <w:rPr>
                          <w:rFonts w:ascii="Twinkl Cursive Looped Thin" w:hAnsi="Twinkl Cursive Looped Thin"/>
                          <w:bCs/>
                        </w:rPr>
                        <w:t xml:space="preserve">We </w:t>
                      </w:r>
                      <w:r w:rsidR="00F5121D" w:rsidRPr="00F5121D">
                        <w:rPr>
                          <w:rFonts w:ascii="Twinkl Cursive Looped Thin" w:hAnsi="Twinkl Cursive Looped Thin"/>
                          <w:bCs/>
                        </w:rPr>
                        <w:t>will be</w:t>
                      </w:r>
                      <w:r w:rsidRPr="00F5121D">
                        <w:rPr>
                          <w:rFonts w:ascii="Twinkl Cursive Looped Thin" w:hAnsi="Twinkl Cursive Looped Thin"/>
                          <w:bCs/>
                        </w:rPr>
                        <w:t xml:space="preserve"> exploring and engaging with </w:t>
                      </w:r>
                      <w:r w:rsidR="00F5121D" w:rsidRPr="00F5121D">
                        <w:rPr>
                          <w:rFonts w:ascii="Twinkl Cursive Looped Thin" w:hAnsi="Twinkl Cursive Looped Thin"/>
                          <w:bCs/>
                        </w:rPr>
                        <w:t>the following texts:</w:t>
                      </w:r>
                      <w:r w:rsidRPr="00F5121D">
                        <w:rPr>
                          <w:rFonts w:ascii="Twinkl Cursive Looped Thin" w:hAnsi="Twinkl Cursive Looped Thin"/>
                          <w:bCs/>
                        </w:rPr>
                        <w:t xml:space="preserve"> </w:t>
                      </w:r>
                      <w:proofErr w:type="spellStart"/>
                      <w:r w:rsidR="000B6CE0">
                        <w:rPr>
                          <w:rFonts w:ascii="Twinkl Cursive Looped Thin" w:hAnsi="Twinkl Cursive Looped Thin"/>
                          <w:bCs/>
                          <w:i/>
                        </w:rPr>
                        <w:t>Remebrance</w:t>
                      </w:r>
                      <w:proofErr w:type="spellEnd"/>
                      <w:r w:rsidR="000B6CE0">
                        <w:rPr>
                          <w:rFonts w:ascii="Twinkl Cursive Looped Thin" w:hAnsi="Twinkl Cursive Looped Thin"/>
                          <w:bCs/>
                          <w:i/>
                        </w:rPr>
                        <w:t xml:space="preserve"> poetry &amp; water themed poetry, </w:t>
                      </w:r>
                      <w:r w:rsidR="00107895">
                        <w:rPr>
                          <w:rFonts w:ascii="Twinkl Cursive Looped Thin" w:hAnsi="Twinkl Cursive Looped Thin"/>
                          <w:bCs/>
                          <w:i/>
                        </w:rPr>
                        <w:t xml:space="preserve">Antarctica and </w:t>
                      </w:r>
                      <w:r w:rsidR="000B6CE0">
                        <w:rPr>
                          <w:rFonts w:ascii="Twinkl Cursive Looped Thin" w:hAnsi="Twinkl Cursive Looped Thin"/>
                          <w:bCs/>
                          <w:i/>
                        </w:rPr>
                        <w:t>Cloud Tea Monkeys.</w:t>
                      </w:r>
                    </w:p>
                    <w:p w14:paraId="5ABCC3B9" w14:textId="77777777" w:rsidR="00353285" w:rsidRDefault="00F5121D" w:rsidP="00F5121D">
                      <w:pPr>
                        <w:spacing w:after="0" w:line="240" w:lineRule="auto"/>
                        <w:rPr>
                          <w:rFonts w:ascii="Twinkl Cursive Looped Thin" w:hAnsi="Twinkl Cursive Looped Thin"/>
                          <w:b/>
                          <w:bCs/>
                        </w:rPr>
                      </w:pPr>
                      <w:r>
                        <w:rPr>
                          <w:rFonts w:ascii="Twinkl Cursive Looped Thin" w:hAnsi="Twinkl Cursive Looped Thin"/>
                          <w:b/>
                          <w:bCs/>
                        </w:rPr>
                        <w:t xml:space="preserve">Reading </w:t>
                      </w:r>
                    </w:p>
                    <w:p w14:paraId="65B51A60" w14:textId="77777777" w:rsidR="00107895" w:rsidRPr="00D92990" w:rsidRDefault="00353285" w:rsidP="00F5121D">
                      <w:pPr>
                        <w:spacing w:after="0" w:line="240" w:lineRule="auto"/>
                        <w:rPr>
                          <w:rFonts w:ascii="Twinkl Cursive Looped" w:hAnsi="Twinkl Cursive Looped"/>
                          <w:bCs/>
                        </w:rPr>
                      </w:pPr>
                      <w:r w:rsidRPr="00D92990">
                        <w:rPr>
                          <w:rFonts w:ascii="Twinkl Cursive Looped" w:hAnsi="Twinkl Cursive Looped"/>
                          <w:bCs/>
                        </w:rPr>
                        <w:t>S</w:t>
                      </w:r>
                      <w:r w:rsidR="000939E6" w:rsidRPr="00D92990">
                        <w:rPr>
                          <w:rFonts w:ascii="Twinkl Cursive Looped" w:hAnsi="Twinkl Cursive Looped"/>
                          <w:bCs/>
                        </w:rPr>
                        <w:t xml:space="preserve">tand-alone </w:t>
                      </w:r>
                      <w:r w:rsidRPr="00D92990">
                        <w:rPr>
                          <w:rFonts w:ascii="Twinkl Cursive Looped" w:hAnsi="Twinkl Cursive Looped"/>
                          <w:bCs/>
                        </w:rPr>
                        <w:t xml:space="preserve">daily </w:t>
                      </w:r>
                      <w:r w:rsidR="00F5121D" w:rsidRPr="00D92990">
                        <w:rPr>
                          <w:rFonts w:ascii="Twinkl Cursive Looped" w:hAnsi="Twinkl Cursive Looped"/>
                          <w:bCs/>
                        </w:rPr>
                        <w:t xml:space="preserve">guided reading sessions will continue in addition to the texts we explore in our English lessons. </w:t>
                      </w:r>
                    </w:p>
                    <w:p w14:paraId="5F2EFCA3" w14:textId="52753223" w:rsidR="00647C56" w:rsidRPr="00D92990" w:rsidRDefault="00F5121D" w:rsidP="00447C2E">
                      <w:pPr>
                        <w:spacing w:after="0" w:line="240" w:lineRule="auto"/>
                        <w:rPr>
                          <w:rFonts w:ascii="Twinkl Cursive Looped" w:hAnsi="Twinkl Cursive Looped"/>
                          <w:bCs/>
                        </w:rPr>
                      </w:pPr>
                      <w:r w:rsidRPr="00D92990">
                        <w:rPr>
                          <w:rFonts w:ascii="Twinkl Cursive Looped" w:hAnsi="Twinkl Cursive Looped"/>
                          <w:bCs/>
                        </w:rPr>
                        <w:t xml:space="preserve">Children will also continue to have a </w:t>
                      </w:r>
                      <w:r w:rsidR="000939E6" w:rsidRPr="00D92990">
                        <w:rPr>
                          <w:rFonts w:ascii="Twinkl Cursive Looped" w:hAnsi="Twinkl Cursive Looped"/>
                          <w:bCs/>
                        </w:rPr>
                        <w:t>reading book to read at home as well as</w:t>
                      </w:r>
                      <w:r w:rsidRPr="00D92990">
                        <w:rPr>
                          <w:rFonts w:ascii="Twinkl Cursive Looped" w:hAnsi="Twinkl Cursive Looped"/>
                          <w:bCs/>
                        </w:rPr>
                        <w:t xml:space="preserve"> in school. </w:t>
                      </w:r>
                    </w:p>
                  </w:txbxContent>
                </v:textbox>
              </v:shape>
            </w:pict>
          </mc:Fallback>
        </mc:AlternateContent>
      </w:r>
      <w:r w:rsidR="008206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2A013E5" wp14:editId="4ACA72EA">
                <wp:simplePos x="0" y="0"/>
                <wp:positionH relativeFrom="column">
                  <wp:posOffset>2819400</wp:posOffset>
                </wp:positionH>
                <wp:positionV relativeFrom="paragraph">
                  <wp:posOffset>-600075</wp:posOffset>
                </wp:positionV>
                <wp:extent cx="514350" cy="5048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4761A2" w14:textId="0BDB543F" w:rsidR="008206E4" w:rsidRPr="008206E4" w:rsidRDefault="008206E4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06E4">
                              <w:rPr>
                                <w:noProof/>
                                <w:lang w:eastAsia="en-GB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83BA909" wp14:editId="572A141B">
                                  <wp:extent cx="308054" cy="333375"/>
                                  <wp:effectExtent l="19050" t="19050" r="1587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016" cy="350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013E5" id="Text Box 10" o:spid="_x0000_s1038" type="#_x0000_t202" style="position:absolute;margin-left:222pt;margin-top:-47.25pt;width:40.5pt;height:39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" fillcolor="white [3201]" strokecolor="white [3212]" strokeweight=".5pt">
                <v:textbox>
                  <w:txbxContent>
                    <w:p w14:paraId="074761A2" w14:textId="0BDB543F" w:rsidR="008206E4" w:rsidRPr="008206E4" w:rsidRDefault="008206E4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206E4">
                        <w:rPr>
                          <w:noProof/>
                          <w:lang w:eastAsia="en-GB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783BA909" wp14:editId="572A141B">
                            <wp:extent cx="308054" cy="333375"/>
                            <wp:effectExtent l="19050" t="19050" r="1587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4016" cy="35064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089E">
        <w:rPr>
          <w:noProof/>
          <w:lang w:eastAsia="en-GB"/>
        </w:rPr>
        <w:t xml:space="preserve">  </w:t>
      </w:r>
    </w:p>
    <w:sectPr w:rsidR="00647C56" w:rsidSect="005579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Twinkl Th">
    <w:panose1 w:val="02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14B083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7.5pt;height:87pt;visibility:visible" o:bullet="t">
        <v:imagedata r:id="rId1" o:title=""/>
      </v:shape>
    </w:pict>
  </w:numPicBullet>
  <w:abstractNum w:abstractNumId="0" w15:restartNumberingAfterBreak="0">
    <w:nsid w:val="025A5F23"/>
    <w:multiLevelType w:val="hybridMultilevel"/>
    <w:tmpl w:val="2E524AE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2CB67EF"/>
    <w:multiLevelType w:val="hybridMultilevel"/>
    <w:tmpl w:val="161E0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72BA"/>
    <w:multiLevelType w:val="hybridMultilevel"/>
    <w:tmpl w:val="4662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3330"/>
    <w:multiLevelType w:val="hybridMultilevel"/>
    <w:tmpl w:val="D48EE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798A"/>
    <w:multiLevelType w:val="hybridMultilevel"/>
    <w:tmpl w:val="10F02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2181B"/>
    <w:multiLevelType w:val="hybridMultilevel"/>
    <w:tmpl w:val="F69C7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81818"/>
    <w:multiLevelType w:val="hybridMultilevel"/>
    <w:tmpl w:val="FE525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04CF2"/>
    <w:multiLevelType w:val="hybridMultilevel"/>
    <w:tmpl w:val="25F0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F6A2A"/>
    <w:multiLevelType w:val="hybridMultilevel"/>
    <w:tmpl w:val="16540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1441"/>
    <w:multiLevelType w:val="hybridMultilevel"/>
    <w:tmpl w:val="8948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D64E9"/>
    <w:multiLevelType w:val="hybridMultilevel"/>
    <w:tmpl w:val="14FC81AA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5F371DFE"/>
    <w:multiLevelType w:val="hybridMultilevel"/>
    <w:tmpl w:val="7D82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F1D2F"/>
    <w:multiLevelType w:val="hybridMultilevel"/>
    <w:tmpl w:val="98649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C7EC2"/>
    <w:multiLevelType w:val="hybridMultilevel"/>
    <w:tmpl w:val="73CCD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72AD5"/>
    <w:multiLevelType w:val="hybridMultilevel"/>
    <w:tmpl w:val="F1D63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923A3"/>
    <w:multiLevelType w:val="hybridMultilevel"/>
    <w:tmpl w:val="A758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A584F"/>
    <w:multiLevelType w:val="hybridMultilevel"/>
    <w:tmpl w:val="1BE8DE3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32F19"/>
    <w:multiLevelType w:val="hybridMultilevel"/>
    <w:tmpl w:val="193C5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365E9"/>
    <w:multiLevelType w:val="hybridMultilevel"/>
    <w:tmpl w:val="D2B2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26FEF"/>
    <w:multiLevelType w:val="hybridMultilevel"/>
    <w:tmpl w:val="D0562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C0D76"/>
    <w:multiLevelType w:val="hybridMultilevel"/>
    <w:tmpl w:val="B81C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83008"/>
    <w:multiLevelType w:val="hybridMultilevel"/>
    <w:tmpl w:val="C8501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2"/>
  </w:num>
  <w:num w:numId="9">
    <w:abstractNumId w:val="9"/>
  </w:num>
  <w:num w:numId="10">
    <w:abstractNumId w:val="15"/>
  </w:num>
  <w:num w:numId="11">
    <w:abstractNumId w:val="1"/>
  </w:num>
  <w:num w:numId="12">
    <w:abstractNumId w:val="13"/>
  </w:num>
  <w:num w:numId="13">
    <w:abstractNumId w:val="3"/>
  </w:num>
  <w:num w:numId="14">
    <w:abstractNumId w:val="18"/>
  </w:num>
  <w:num w:numId="15">
    <w:abstractNumId w:val="14"/>
  </w:num>
  <w:num w:numId="16">
    <w:abstractNumId w:val="17"/>
  </w:num>
  <w:num w:numId="17">
    <w:abstractNumId w:val="7"/>
  </w:num>
  <w:num w:numId="18">
    <w:abstractNumId w:val="0"/>
  </w:num>
  <w:num w:numId="19">
    <w:abstractNumId w:val="5"/>
  </w:num>
  <w:num w:numId="20">
    <w:abstractNumId w:val="21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64"/>
    <w:rsid w:val="00014ECA"/>
    <w:rsid w:val="00030F5B"/>
    <w:rsid w:val="0004122F"/>
    <w:rsid w:val="00066403"/>
    <w:rsid w:val="0007089E"/>
    <w:rsid w:val="000939E6"/>
    <w:rsid w:val="000B6CE0"/>
    <w:rsid w:val="000F15EF"/>
    <w:rsid w:val="00107895"/>
    <w:rsid w:val="00111B2D"/>
    <w:rsid w:val="00122A6A"/>
    <w:rsid w:val="00161DF1"/>
    <w:rsid w:val="001A6761"/>
    <w:rsid w:val="001D46B5"/>
    <w:rsid w:val="001F64D5"/>
    <w:rsid w:val="002136E3"/>
    <w:rsid w:val="0022460E"/>
    <w:rsid w:val="00280EB0"/>
    <w:rsid w:val="002A79C0"/>
    <w:rsid w:val="002D58BA"/>
    <w:rsid w:val="00303FBA"/>
    <w:rsid w:val="00322DBB"/>
    <w:rsid w:val="0034032B"/>
    <w:rsid w:val="00353285"/>
    <w:rsid w:val="00361521"/>
    <w:rsid w:val="003B5EEB"/>
    <w:rsid w:val="003E64ED"/>
    <w:rsid w:val="00426870"/>
    <w:rsid w:val="0043116D"/>
    <w:rsid w:val="0043470C"/>
    <w:rsid w:val="00447C2E"/>
    <w:rsid w:val="004F5C10"/>
    <w:rsid w:val="005059B5"/>
    <w:rsid w:val="005171C5"/>
    <w:rsid w:val="00557964"/>
    <w:rsid w:val="00627B0E"/>
    <w:rsid w:val="00645AF4"/>
    <w:rsid w:val="00647C56"/>
    <w:rsid w:val="00653515"/>
    <w:rsid w:val="00663333"/>
    <w:rsid w:val="00673F8A"/>
    <w:rsid w:val="006C7C50"/>
    <w:rsid w:val="006D2722"/>
    <w:rsid w:val="00710C61"/>
    <w:rsid w:val="00711239"/>
    <w:rsid w:val="007367D2"/>
    <w:rsid w:val="007546F3"/>
    <w:rsid w:val="007A5155"/>
    <w:rsid w:val="007C19D3"/>
    <w:rsid w:val="007C399F"/>
    <w:rsid w:val="007D0FBC"/>
    <w:rsid w:val="007E57ED"/>
    <w:rsid w:val="007F16B4"/>
    <w:rsid w:val="007F26AA"/>
    <w:rsid w:val="0080042D"/>
    <w:rsid w:val="008206E4"/>
    <w:rsid w:val="00884DAB"/>
    <w:rsid w:val="008A5AE4"/>
    <w:rsid w:val="008F783A"/>
    <w:rsid w:val="0095441A"/>
    <w:rsid w:val="00957A65"/>
    <w:rsid w:val="00971262"/>
    <w:rsid w:val="00991F48"/>
    <w:rsid w:val="00997101"/>
    <w:rsid w:val="009B074D"/>
    <w:rsid w:val="009E7839"/>
    <w:rsid w:val="00A02C61"/>
    <w:rsid w:val="00A35627"/>
    <w:rsid w:val="00A54387"/>
    <w:rsid w:val="00A65F8D"/>
    <w:rsid w:val="00AB544D"/>
    <w:rsid w:val="00AB6EA1"/>
    <w:rsid w:val="00AC5473"/>
    <w:rsid w:val="00AE3E8F"/>
    <w:rsid w:val="00B422E9"/>
    <w:rsid w:val="00B42F76"/>
    <w:rsid w:val="00B53FC2"/>
    <w:rsid w:val="00B60D91"/>
    <w:rsid w:val="00BC7B47"/>
    <w:rsid w:val="00BF4F67"/>
    <w:rsid w:val="00C42B3F"/>
    <w:rsid w:val="00C55CF5"/>
    <w:rsid w:val="00CC6B5B"/>
    <w:rsid w:val="00CD787D"/>
    <w:rsid w:val="00CE1AF5"/>
    <w:rsid w:val="00D021D5"/>
    <w:rsid w:val="00D031BF"/>
    <w:rsid w:val="00D12F57"/>
    <w:rsid w:val="00D22160"/>
    <w:rsid w:val="00D34C5C"/>
    <w:rsid w:val="00D92990"/>
    <w:rsid w:val="00DF01A0"/>
    <w:rsid w:val="00E41656"/>
    <w:rsid w:val="00E71333"/>
    <w:rsid w:val="00F245CF"/>
    <w:rsid w:val="00F5121D"/>
    <w:rsid w:val="00FA1411"/>
    <w:rsid w:val="00FD4D7E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3D3E60"/>
  <w15:chartTrackingRefBased/>
  <w15:docId w15:val="{6E1E587F-5EBA-4B2D-87C7-1851A33F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870"/>
    <w:pPr>
      <w:ind w:left="720"/>
      <w:contextualSpacing/>
    </w:pPr>
  </w:style>
  <w:style w:type="table" w:styleId="TableGrid">
    <w:name w:val="Table Grid"/>
    <w:basedOn w:val="TableNormal"/>
    <w:uiPriority w:val="39"/>
    <w:rsid w:val="00F5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9048-A4D7-4CF9-9250-E2BA29AA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Terris</dc:creator>
  <cp:keywords/>
  <dc:description/>
  <cp:lastModifiedBy>Joanne Marshall</cp:lastModifiedBy>
  <cp:revision>4</cp:revision>
  <cp:lastPrinted>2023-09-22T14:45:00Z</cp:lastPrinted>
  <dcterms:created xsi:type="dcterms:W3CDTF">2023-11-24T16:44:00Z</dcterms:created>
  <dcterms:modified xsi:type="dcterms:W3CDTF">2023-11-24T16:46:00Z</dcterms:modified>
</cp:coreProperties>
</file>